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9D2C" w14:textId="1B31E59B" w:rsidR="00C3655C" w:rsidRDefault="00C3655C" w:rsidP="00C3655C">
      <w:pPr>
        <w:pStyle w:val="Zhlav"/>
      </w:pPr>
      <w:r>
        <w:t>Příloha č. 9a Opatření děkana č. 18/2023</w:t>
      </w:r>
    </w:p>
    <w:p w14:paraId="31A9BA6C" w14:textId="77777777" w:rsidR="00C3655C" w:rsidRPr="00C3655C" w:rsidRDefault="00C3655C">
      <w:pPr>
        <w:spacing w:before="52"/>
        <w:ind w:left="165"/>
        <w:rPr>
          <w:rFonts w:asciiTheme="majorHAnsi" w:hAnsiTheme="majorHAnsi"/>
          <w:iCs/>
          <w:sz w:val="20"/>
        </w:rPr>
      </w:pPr>
    </w:p>
    <w:p w14:paraId="6A56BD11" w14:textId="6C9E9576" w:rsidR="00593DA8" w:rsidRDefault="00562BA3">
      <w:pPr>
        <w:spacing w:before="52"/>
        <w:ind w:left="165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ZÁZNAM</w:t>
      </w:r>
      <w:r>
        <w:rPr>
          <w:rFonts w:asciiTheme="majorHAnsi" w:hAnsiTheme="majorHAnsi"/>
          <w:i/>
          <w:spacing w:val="-13"/>
          <w:sz w:val="20"/>
        </w:rPr>
        <w:t xml:space="preserve"> </w:t>
      </w:r>
      <w:r>
        <w:rPr>
          <w:rFonts w:asciiTheme="majorHAnsi" w:hAnsiTheme="majorHAnsi"/>
          <w:i/>
          <w:sz w:val="20"/>
        </w:rPr>
        <w:t>TISKNĚTE</w:t>
      </w:r>
      <w:r>
        <w:rPr>
          <w:rFonts w:asciiTheme="majorHAnsi" w:hAnsiTheme="majorHAnsi"/>
          <w:i/>
          <w:spacing w:val="-12"/>
          <w:sz w:val="20"/>
        </w:rPr>
        <w:t xml:space="preserve"> </w:t>
      </w:r>
      <w:r>
        <w:rPr>
          <w:rFonts w:asciiTheme="majorHAnsi" w:hAnsiTheme="majorHAnsi"/>
          <w:i/>
          <w:sz w:val="20"/>
        </w:rPr>
        <w:t>OBOUSTRANNĚ</w:t>
      </w:r>
    </w:p>
    <w:p w14:paraId="1CA0324F" w14:textId="77777777" w:rsidR="00593DA8" w:rsidRDefault="00562BA3">
      <w:pPr>
        <w:spacing w:before="92"/>
        <w:ind w:left="784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Poř. číslo…………</w:t>
      </w:r>
    </w:p>
    <w:p w14:paraId="48B6C136" w14:textId="08BC0AD9" w:rsidR="00593DA8" w:rsidRDefault="00562BA3">
      <w:pPr>
        <w:pStyle w:val="Zkladntext"/>
        <w:spacing w:before="89"/>
        <w:ind w:left="1123"/>
        <w:rPr>
          <w:rFonts w:asciiTheme="majorHAnsi" w:hAnsiTheme="majorHAnsi"/>
        </w:rPr>
      </w:pPr>
      <w:r>
        <w:rPr>
          <w:rFonts w:asciiTheme="majorHAnsi" w:hAnsiTheme="majorHAnsi"/>
        </w:rPr>
        <w:t>ZÁZNAM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ŠKOLNÍM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ÚRAZU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STUDENTA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VYSOKÉ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ŠKOLY</w:t>
      </w:r>
    </w:p>
    <w:p w14:paraId="54A28877" w14:textId="77777777" w:rsidR="00562BA3" w:rsidRDefault="00562BA3" w:rsidP="00562BA3">
      <w:pPr>
        <w:pStyle w:val="Zkladntext"/>
        <w:spacing w:before="71"/>
        <w:ind w:right="309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Matematicko-fyzikální fakulta UK</w:t>
      </w:r>
    </w:p>
    <w:p w14:paraId="30F8D224" w14:textId="07BD5736" w:rsidR="00562BA3" w:rsidRPr="00562BA3" w:rsidRDefault="00562BA3" w:rsidP="00562BA3">
      <w:pPr>
        <w:spacing w:before="37"/>
        <w:ind w:left="2987" w:right="2954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Ke</w:t>
      </w:r>
      <w:r>
        <w:rPr>
          <w:rFonts w:asciiTheme="majorHAnsi" w:hAnsiTheme="majorHAnsi"/>
          <w:b/>
          <w:spacing w:val="-1"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Karlovu 3,</w:t>
      </w:r>
      <w:r>
        <w:rPr>
          <w:rFonts w:asciiTheme="majorHAnsi" w:hAnsiTheme="majorHAnsi"/>
          <w:b/>
          <w:spacing w:val="-1"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121</w:t>
      </w:r>
      <w:r>
        <w:rPr>
          <w:rFonts w:asciiTheme="majorHAnsi" w:hAnsiTheme="majorHAnsi"/>
          <w:b/>
          <w:spacing w:val="-1"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16</w:t>
      </w:r>
      <w:r>
        <w:rPr>
          <w:rFonts w:asciiTheme="majorHAnsi" w:hAnsiTheme="majorHAnsi"/>
          <w:b/>
          <w:spacing w:val="-2"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Praha 2</w:t>
      </w:r>
    </w:p>
    <w:p w14:paraId="261F1D85" w14:textId="77777777" w:rsidR="00593DA8" w:rsidRDefault="00593DA8">
      <w:pPr>
        <w:pStyle w:val="Zkladntext"/>
        <w:spacing w:before="89"/>
        <w:ind w:left="1123"/>
        <w:rPr>
          <w:rFonts w:asciiTheme="majorHAnsi" w:hAnsiTheme="majorHAnsi"/>
          <w:sz w:val="22"/>
          <w:szCs w:val="22"/>
        </w:rPr>
      </w:pPr>
    </w:p>
    <w:p w14:paraId="12BC362F" w14:textId="77777777" w:rsidR="00593DA8" w:rsidRDefault="00593DA8">
      <w:pPr>
        <w:sectPr w:rsidR="00593DA8">
          <w:pgSz w:w="11906" w:h="16838"/>
          <w:pgMar w:top="800" w:right="880" w:bottom="280" w:left="900" w:header="708" w:footer="0" w:gutter="0"/>
          <w:cols w:space="708"/>
          <w:formProt w:val="0"/>
        </w:sectPr>
      </w:pPr>
    </w:p>
    <w:tbl>
      <w:tblPr>
        <w:tblStyle w:val="TableNormal"/>
        <w:tblW w:w="9871" w:type="dxa"/>
        <w:tblInd w:w="13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871"/>
      </w:tblGrid>
      <w:tr w:rsidR="00593DA8" w14:paraId="73E94862" w14:textId="77777777">
        <w:trPr>
          <w:trHeight w:val="2012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6BC2" w14:textId="77777777" w:rsidR="00593DA8" w:rsidRDefault="00562BA3">
            <w:pPr>
              <w:pStyle w:val="TableParagraph"/>
              <w:tabs>
                <w:tab w:val="left" w:pos="5519"/>
                <w:tab w:val="left" w:pos="7712"/>
              </w:tabs>
              <w:spacing w:before="2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Jméno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příjmení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zraněného</w:t>
            </w:r>
            <w:r>
              <w:rPr>
                <w:rFonts w:asciiTheme="majorHAnsi" w:hAnsiTheme="majorHAnsi"/>
                <w:sz w:val="20"/>
              </w:rPr>
              <w:tab/>
              <w:t>Datum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narození</w:t>
            </w:r>
            <w:r>
              <w:rPr>
                <w:rFonts w:asciiTheme="majorHAnsi" w:hAnsiTheme="majorHAnsi"/>
                <w:sz w:val="20"/>
              </w:rPr>
              <w:tab/>
              <w:t>Rodinný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stav</w:t>
            </w:r>
          </w:p>
          <w:p w14:paraId="19AD1AE0" w14:textId="66A3BE5D" w:rsidR="00A14343" w:rsidRDefault="00562BA3">
            <w:pPr>
              <w:pStyle w:val="TableParagraph"/>
              <w:tabs>
                <w:tab w:val="left" w:pos="4857"/>
              </w:tabs>
              <w:spacing w:before="1" w:line="580" w:lineRule="atLeast"/>
              <w:ind w:right="788"/>
              <w:rPr>
                <w:rFonts w:asciiTheme="majorHAnsi" w:hAnsiTheme="majorHAnsi"/>
                <w:spacing w:val="1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………………………………………………………….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="00A14343">
              <w:rPr>
                <w:rFonts w:asciiTheme="majorHAnsi" w:hAnsiTheme="majorHAnsi"/>
                <w:spacing w:val="1"/>
                <w:sz w:val="20"/>
              </w:rPr>
              <w:t xml:space="preserve">                                            </w:t>
            </w:r>
            <w:r>
              <w:rPr>
                <w:rFonts w:asciiTheme="majorHAnsi" w:hAnsiTheme="majorHAnsi"/>
                <w:sz w:val="20"/>
              </w:rPr>
              <w:t>……………………………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="00A14343">
              <w:rPr>
                <w:rFonts w:asciiTheme="majorHAnsi" w:hAnsiTheme="majorHAnsi"/>
                <w:spacing w:val="1"/>
                <w:sz w:val="20"/>
              </w:rPr>
              <w:t xml:space="preserve">        </w:t>
            </w:r>
            <w:r>
              <w:rPr>
                <w:rFonts w:asciiTheme="majorHAnsi" w:hAnsiTheme="majorHAnsi"/>
                <w:sz w:val="20"/>
              </w:rPr>
              <w:t>…………………………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 </w:t>
            </w:r>
          </w:p>
          <w:p w14:paraId="5C8AD2BE" w14:textId="17725ED7" w:rsidR="00562BA3" w:rsidRDefault="00562BA3">
            <w:pPr>
              <w:pStyle w:val="TableParagraph"/>
              <w:tabs>
                <w:tab w:val="left" w:pos="4857"/>
              </w:tabs>
              <w:spacing w:before="1" w:line="580" w:lineRule="atLeast"/>
              <w:ind w:right="78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 ……………………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Bydliště zraněného …………………………………………………………………..</w:t>
            </w:r>
          </w:p>
          <w:p w14:paraId="556DE4A4" w14:textId="19607706" w:rsidR="00593DA8" w:rsidRDefault="00562BA3">
            <w:pPr>
              <w:pStyle w:val="TableParagraph"/>
              <w:tabs>
                <w:tab w:val="left" w:pos="4857"/>
              </w:tabs>
              <w:spacing w:before="1" w:line="580" w:lineRule="atLeast"/>
              <w:ind w:right="78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pacing w:val="-47"/>
                <w:sz w:val="20"/>
              </w:rPr>
              <w:t>e</w:t>
            </w:r>
            <w:r>
              <w:rPr>
                <w:rFonts w:asciiTheme="majorHAnsi" w:hAnsiTheme="majorHAnsi"/>
                <w:sz w:val="20"/>
              </w:rPr>
              <w:t>-mail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………………..…………</w:t>
            </w:r>
            <w:r>
              <w:rPr>
                <w:rFonts w:asciiTheme="majorHAnsi" w:hAnsiTheme="majorHAnsi"/>
                <w:sz w:val="20"/>
              </w:rPr>
              <w:tab/>
              <w:t>telefonní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číslo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…………………………..</w:t>
            </w:r>
          </w:p>
        </w:tc>
      </w:tr>
      <w:tr w:rsidR="00593DA8" w14:paraId="7B4BA15E" w14:textId="77777777">
        <w:trPr>
          <w:trHeight w:val="2012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CB84" w14:textId="77777777" w:rsidR="00593DA8" w:rsidRDefault="00593DA8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7"/>
              </w:rPr>
            </w:pPr>
          </w:p>
          <w:p w14:paraId="02AE60CC" w14:textId="77777777" w:rsidR="00593DA8" w:rsidRDefault="00562BA3">
            <w:pPr>
              <w:pStyle w:val="TableParagrap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Místo,</w:t>
            </w:r>
            <w:r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kde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úrazu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došlo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</w:t>
            </w:r>
          </w:p>
          <w:p w14:paraId="76C41D6A" w14:textId="77777777" w:rsidR="00593DA8" w:rsidRDefault="00593DA8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30"/>
              </w:rPr>
            </w:pPr>
          </w:p>
          <w:p w14:paraId="5CA96B43" w14:textId="77777777" w:rsidR="00593DA8" w:rsidRDefault="00562BA3">
            <w:pPr>
              <w:pStyle w:val="TableParagraph"/>
              <w:tabs>
                <w:tab w:val="left" w:leader="dot" w:pos="6117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Hodina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…………..</w:t>
            </w:r>
            <w:r>
              <w:rPr>
                <w:rFonts w:asciiTheme="majorHAnsi" w:hAnsiTheme="majorHAnsi"/>
                <w:spacing w:val="4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den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……..……</w:t>
            </w:r>
            <w:r>
              <w:rPr>
                <w:rFonts w:asciiTheme="majorHAnsi" w:hAnsiTheme="majorHAnsi"/>
                <w:spacing w:val="4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měsíc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…………….</w:t>
            </w:r>
            <w:r>
              <w:rPr>
                <w:rFonts w:asciiTheme="majorHAnsi" w:hAnsiTheme="majorHAnsi"/>
                <w:spacing w:val="4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rok</w:t>
            </w:r>
            <w:r>
              <w:rPr>
                <w:rFonts w:asciiTheme="majorHAnsi" w:hAnsiTheme="majorHAnsi"/>
                <w:sz w:val="20"/>
              </w:rPr>
              <w:tab/>
              <w:t>úrazu</w:t>
            </w:r>
          </w:p>
          <w:p w14:paraId="6A84CE91" w14:textId="77777777" w:rsidR="00593DA8" w:rsidRDefault="00593DA8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30"/>
              </w:rPr>
            </w:pPr>
          </w:p>
          <w:p w14:paraId="03F579BB" w14:textId="32CAE32E" w:rsidR="00593DA8" w:rsidRDefault="00562BA3">
            <w:pPr>
              <w:pStyle w:val="TableParagrap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Druh</w:t>
            </w:r>
            <w:r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zranění</w:t>
            </w:r>
            <w:r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</w:t>
            </w:r>
            <w:r w:rsidR="00A14343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Zraněná</w:t>
            </w:r>
            <w:r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část</w:t>
            </w:r>
            <w:r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těla……………...……………………</w:t>
            </w:r>
          </w:p>
        </w:tc>
      </w:tr>
      <w:tr w:rsidR="00593DA8" w14:paraId="14978F38" w14:textId="77777777">
        <w:trPr>
          <w:trHeight w:val="851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9A52" w14:textId="77777777" w:rsidR="00593DA8" w:rsidRDefault="00562BA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Jde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těžký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ANO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-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NE,</w:t>
            </w:r>
            <w:r>
              <w:rPr>
                <w:rFonts w:asciiTheme="majorHAnsi" w:hAnsiTheme="majorHAnsi"/>
                <w:spacing w:val="90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hromadný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ANO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-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 xml:space="preserve">NE.  </w:t>
            </w:r>
            <w:r>
              <w:rPr>
                <w:rFonts w:asciiTheme="majorHAnsi" w:hAnsiTheme="majorHAnsi"/>
                <w:spacing w:val="39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Kolik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osob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bylo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současně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zraněno?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</w:t>
            </w:r>
          </w:p>
          <w:p w14:paraId="3D7F0957" w14:textId="77777777" w:rsidR="00593DA8" w:rsidRDefault="00593DA8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30"/>
              </w:rPr>
            </w:pPr>
          </w:p>
          <w:p w14:paraId="4D96285E" w14:textId="025EDD49" w:rsidR="00593DA8" w:rsidRDefault="00562BA3">
            <w:pPr>
              <w:pStyle w:val="TableParagraph"/>
              <w:tabs>
                <w:tab w:val="left" w:pos="3794"/>
              </w:tabs>
              <w:spacing w:line="229" w:lineRule="exac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Jde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smrtelný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ANO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-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</w:t>
            </w:r>
            <w:r>
              <w:rPr>
                <w:rFonts w:asciiTheme="majorHAnsi" w:hAnsiTheme="majorHAnsi"/>
                <w:sz w:val="20"/>
              </w:rPr>
              <w:tab/>
              <w:t>Datum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úmrtí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</w:t>
            </w:r>
            <w:r w:rsidR="00A14343">
              <w:rPr>
                <w:rFonts w:asciiTheme="majorHAnsi" w:hAnsiTheme="majorHAnsi"/>
                <w:sz w:val="20"/>
              </w:rPr>
              <w:t>…….</w:t>
            </w:r>
          </w:p>
        </w:tc>
      </w:tr>
      <w:tr w:rsidR="00593DA8" w14:paraId="1E28DBA4" w14:textId="77777777">
        <w:trPr>
          <w:trHeight w:val="851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0E7E" w14:textId="4725C78D" w:rsidR="00593DA8" w:rsidRDefault="00562BA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Adresa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zdravotnického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zařízení</w:t>
            </w:r>
            <w:r w:rsidR="000E6D8E">
              <w:rPr>
                <w:rFonts w:asciiTheme="majorHAnsi" w:hAnsiTheme="majorHAnsi"/>
                <w:sz w:val="20"/>
              </w:rPr>
              <w:t>,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kde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byl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zraněný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ošetřován,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léčen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</w:t>
            </w:r>
          </w:p>
          <w:p w14:paraId="545EC59F" w14:textId="77777777" w:rsidR="00593DA8" w:rsidRDefault="00593DA8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30"/>
              </w:rPr>
            </w:pPr>
          </w:p>
          <w:p w14:paraId="52D05A66" w14:textId="52CA1DAF" w:rsidR="00593DA8" w:rsidRDefault="00562BA3">
            <w:pPr>
              <w:pStyle w:val="TableParagraph"/>
              <w:spacing w:line="229" w:lineRule="exac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………………………………………………………………………………………………………………………</w:t>
            </w:r>
            <w:r w:rsidR="00A14343">
              <w:rPr>
                <w:rFonts w:asciiTheme="majorHAnsi" w:hAnsiTheme="majorHAnsi"/>
                <w:sz w:val="20"/>
              </w:rPr>
              <w:t>…………………….</w:t>
            </w:r>
          </w:p>
        </w:tc>
      </w:tr>
      <w:tr w:rsidR="00593DA8" w14:paraId="1053235B" w14:textId="77777777">
        <w:trPr>
          <w:trHeight w:val="2303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DB3A" w14:textId="77777777" w:rsidR="00593DA8" w:rsidRDefault="00562BA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K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úrazu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došlo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při</w:t>
            </w:r>
          </w:p>
          <w:p w14:paraId="3DACFFD6" w14:textId="5B0088CD" w:rsidR="00593DA8" w:rsidRDefault="00562BA3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  <w:tab w:val="left" w:pos="5519"/>
              </w:tabs>
              <w:spacing w:before="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účasti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výuce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(mimo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činností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dle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bodů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2-6)</w:t>
            </w:r>
            <w:r>
              <w:rPr>
                <w:rFonts w:asciiTheme="majorHAnsi" w:hAnsiTheme="majorHAnsi"/>
                <w:sz w:val="20"/>
              </w:rPr>
              <w:tab/>
              <w:t>8.</w:t>
            </w:r>
            <w:r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sportovních</w:t>
            </w:r>
            <w:r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soutěžích</w:t>
            </w:r>
            <w:r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organizovaných</w:t>
            </w:r>
            <w:r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MFF</w:t>
            </w:r>
          </w:p>
          <w:p w14:paraId="30DF7E53" w14:textId="75EE7CC8" w:rsidR="00593DA8" w:rsidRDefault="00562BA3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  <w:tab w:val="left" w:pos="5519"/>
              </w:tabs>
              <w:spacing w:before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práci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laboratoři</w:t>
            </w:r>
            <w:r>
              <w:rPr>
                <w:rFonts w:asciiTheme="majorHAnsi" w:hAnsiTheme="majorHAnsi"/>
                <w:sz w:val="20"/>
              </w:rPr>
              <w:tab/>
              <w:t>9.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ostatních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činnost</w:t>
            </w:r>
            <w:r w:rsidR="00DF6AE4">
              <w:rPr>
                <w:rFonts w:asciiTheme="majorHAnsi" w:hAnsiTheme="majorHAnsi"/>
                <w:sz w:val="20"/>
              </w:rPr>
              <w:t>ech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(jakých?)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</w:t>
            </w:r>
          </w:p>
          <w:p w14:paraId="08FDF7DE" w14:textId="5AB73BA1" w:rsidR="00593DA8" w:rsidRDefault="00562BA3">
            <w:pPr>
              <w:pStyle w:val="TableParagraph"/>
              <w:tabs>
                <w:tab w:val="left" w:pos="5519"/>
              </w:tabs>
              <w:spacing w:before="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3.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práci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dílně</w:t>
            </w:r>
            <w:r>
              <w:rPr>
                <w:rFonts w:asciiTheme="majorHAnsi" w:hAnsiTheme="majorHAnsi"/>
                <w:sz w:val="20"/>
              </w:rPr>
              <w:tab/>
              <w:t>……………………………………………………</w:t>
            </w:r>
            <w:r w:rsidR="000D16DC">
              <w:rPr>
                <w:rFonts w:asciiTheme="majorHAnsi" w:hAnsiTheme="majorHAnsi"/>
                <w:sz w:val="20"/>
              </w:rPr>
              <w:t>………..</w:t>
            </w:r>
          </w:p>
          <w:p w14:paraId="121ABE97" w14:textId="77777777" w:rsidR="00593DA8" w:rsidRDefault="00562BA3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exkurzi</w:t>
            </w:r>
          </w:p>
          <w:p w14:paraId="270E7083" w14:textId="77777777" w:rsidR="00593DA8" w:rsidRDefault="00562BA3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tělesné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výchově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(mimo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lyžařského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výcviku)</w:t>
            </w:r>
          </w:p>
          <w:p w14:paraId="6FFF1A45" w14:textId="77777777" w:rsidR="00593DA8" w:rsidRDefault="00562BA3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lyžařském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výcviku</w:t>
            </w:r>
          </w:p>
          <w:p w14:paraId="289FAA40" w14:textId="77777777" w:rsidR="00593DA8" w:rsidRDefault="00562BA3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60" w:line="229" w:lineRule="exac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semináři</w:t>
            </w:r>
          </w:p>
        </w:tc>
      </w:tr>
      <w:tr w:rsidR="00593DA8" w14:paraId="2F45C7E5" w14:textId="77777777">
        <w:trPr>
          <w:trHeight w:val="1392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60506" w14:textId="77777777" w:rsidR="00593DA8" w:rsidRDefault="00562BA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Popište,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jak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úrazu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došlo:</w:t>
            </w:r>
          </w:p>
          <w:p w14:paraId="1ABFE441" w14:textId="77777777" w:rsidR="00A14343" w:rsidRDefault="00A1434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</w:p>
          <w:p w14:paraId="110C3D3C" w14:textId="77777777" w:rsidR="00A14343" w:rsidRDefault="00A1434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</w:p>
          <w:p w14:paraId="1A2B325C" w14:textId="77777777" w:rsidR="00A14343" w:rsidRDefault="00A1434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</w:p>
          <w:p w14:paraId="244EE616" w14:textId="77777777" w:rsidR="00A14343" w:rsidRDefault="00A1434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</w:p>
          <w:p w14:paraId="2C803B25" w14:textId="77777777" w:rsidR="00A14343" w:rsidRDefault="00A1434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</w:p>
          <w:p w14:paraId="6080262F" w14:textId="01DD93EA" w:rsidR="00A14343" w:rsidRDefault="00A1434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</w:p>
        </w:tc>
      </w:tr>
      <w:tr w:rsidR="00593DA8" w14:paraId="143E99FD" w14:textId="77777777">
        <w:trPr>
          <w:trHeight w:val="270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6878" w14:textId="77777777" w:rsidR="00593DA8" w:rsidRDefault="00562BA3">
            <w:pPr>
              <w:pStyle w:val="TableParagraph"/>
              <w:spacing w:before="17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Došlo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úrazu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při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dopravní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nehodě?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ANO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-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……………………………………………………………………</w:t>
            </w:r>
          </w:p>
        </w:tc>
      </w:tr>
      <w:tr w:rsidR="00593DA8" w14:paraId="052B9D72" w14:textId="77777777">
        <w:trPr>
          <w:trHeight w:val="1168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1CC8B" w14:textId="77777777" w:rsidR="00DF6AE4" w:rsidRDefault="00562BA3" w:rsidP="00DF6AE4">
            <w:pPr>
              <w:pStyle w:val="TableParagraph"/>
              <w:spacing w:before="2" w:line="360" w:lineRule="auto"/>
              <w:ind w:right="1036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Kdy, jak a kým byl zraněný seznámen s bezpečnostními předpisy nebo pokyny k zajištění bezpečnosti </w:t>
            </w:r>
          </w:p>
          <w:p w14:paraId="40A642F2" w14:textId="5935E9A9" w:rsidR="00593DA8" w:rsidRDefault="00562BA3" w:rsidP="00DF6AE4">
            <w:pPr>
              <w:pStyle w:val="TableParagraph"/>
              <w:spacing w:before="2" w:line="360" w:lineRule="auto"/>
              <w:ind w:right="1036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ochrany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zdraví,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které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se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vztahují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činnost,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při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které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došlo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úrazu?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…………………………………………..</w:t>
            </w:r>
          </w:p>
          <w:p w14:paraId="4563150E" w14:textId="7BCF16FD" w:rsidR="00593DA8" w:rsidRDefault="00562BA3" w:rsidP="00DF6AE4">
            <w:pPr>
              <w:pStyle w:val="TableParagraph"/>
              <w:tabs>
                <w:tab w:val="left" w:pos="4912"/>
              </w:tabs>
              <w:spacing w:before="77" w:line="36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……………………………………………………………</w:t>
            </w:r>
            <w:r w:rsidR="000D16DC">
              <w:rPr>
                <w:rFonts w:asciiTheme="majorHAnsi" w:hAnsiTheme="majorHAnsi"/>
                <w:sz w:val="20"/>
              </w:rPr>
              <w:t>………………………..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…………………………………………………………</w:t>
            </w:r>
            <w:r w:rsidR="000D16DC">
              <w:rPr>
                <w:rFonts w:asciiTheme="majorHAnsi" w:hAnsiTheme="majorHAnsi"/>
                <w:sz w:val="20"/>
              </w:rPr>
              <w:t>….</w:t>
            </w:r>
          </w:p>
        </w:tc>
      </w:tr>
      <w:tr w:rsidR="00593DA8" w14:paraId="5757460C" w14:textId="77777777">
        <w:trPr>
          <w:trHeight w:val="851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CC58" w14:textId="77777777" w:rsidR="00593DA8" w:rsidRDefault="00562BA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Jméno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příjmení,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kdo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vykonával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pedagogický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dozor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době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úrazu?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………..……………….………………….</w:t>
            </w:r>
          </w:p>
          <w:p w14:paraId="45033312" w14:textId="77777777" w:rsidR="00593DA8" w:rsidRDefault="00593DA8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30"/>
              </w:rPr>
            </w:pPr>
          </w:p>
          <w:p w14:paraId="26CB10FB" w14:textId="221F5F4B" w:rsidR="00593DA8" w:rsidRDefault="00562BA3">
            <w:pPr>
              <w:pStyle w:val="TableParagraph"/>
              <w:spacing w:line="229" w:lineRule="exac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………………………………………………………………………………………………………………………</w:t>
            </w:r>
            <w:r w:rsidR="000D16DC">
              <w:rPr>
                <w:rFonts w:asciiTheme="majorHAnsi" w:hAnsiTheme="majorHAnsi"/>
                <w:sz w:val="20"/>
              </w:rPr>
              <w:t>…………………………</w:t>
            </w:r>
          </w:p>
        </w:tc>
      </w:tr>
    </w:tbl>
    <w:p w14:paraId="4A272488" w14:textId="77777777" w:rsidR="00593DA8" w:rsidRDefault="00593DA8">
      <w:pPr>
        <w:sectPr w:rsidR="00593DA8" w:rsidSect="00C3655C">
          <w:headerReference w:type="default" r:id="rId7"/>
          <w:type w:val="continuous"/>
          <w:pgSz w:w="11906" w:h="16838"/>
          <w:pgMar w:top="800" w:right="880" w:bottom="280" w:left="900" w:header="708" w:footer="0" w:gutter="0"/>
          <w:cols w:space="708"/>
          <w:formProt w:val="0"/>
          <w:titlePg/>
          <w:docGrid w:linePitch="312" w:charSpace="-2049"/>
        </w:sectPr>
      </w:pPr>
    </w:p>
    <w:tbl>
      <w:tblPr>
        <w:tblStyle w:val="TableNormal"/>
        <w:tblW w:w="9871" w:type="dxa"/>
        <w:tblInd w:w="13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871"/>
      </w:tblGrid>
      <w:tr w:rsidR="00593DA8" w14:paraId="7033B7C6" w14:textId="77777777">
        <w:trPr>
          <w:trHeight w:val="966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5E01" w14:textId="77777777" w:rsidR="00593DA8" w:rsidRDefault="00562BA3" w:rsidP="00DF6AE4">
            <w:pPr>
              <w:pStyle w:val="TableParagraph"/>
              <w:spacing w:line="36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lastRenderedPageBreak/>
              <w:t>Co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zraněný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dělal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nesprávným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nebo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nebezpečným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způsobem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který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bezpečnostní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předpis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nebo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pokyn</w:t>
            </w:r>
          </w:p>
          <w:p w14:paraId="61703C14" w14:textId="77777777" w:rsidR="00593DA8" w:rsidRDefault="00562BA3" w:rsidP="00DF6AE4">
            <w:pPr>
              <w:pStyle w:val="TableParagraph"/>
              <w:spacing w:line="36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svým</w:t>
            </w:r>
            <w:r>
              <w:rPr>
                <w:rFonts w:asciiTheme="majorHAnsi" w:hAnsiTheme="majorHAnsi"/>
                <w:spacing w:val="-1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jednáním</w:t>
            </w:r>
            <w:r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porušil?</w:t>
            </w:r>
            <w:r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</w:t>
            </w:r>
          </w:p>
          <w:p w14:paraId="29BDC4CD" w14:textId="500B6B38" w:rsidR="00593DA8" w:rsidRDefault="00562BA3" w:rsidP="00DF6AE4">
            <w:pPr>
              <w:pStyle w:val="TableParagraph"/>
              <w:spacing w:before="46" w:line="36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………………………………………………………………………………………………………………………</w:t>
            </w:r>
            <w:r w:rsidR="000D16DC">
              <w:rPr>
                <w:rFonts w:asciiTheme="majorHAnsi" w:hAnsiTheme="majorHAnsi"/>
                <w:sz w:val="20"/>
              </w:rPr>
              <w:t>…………..</w:t>
            </w:r>
          </w:p>
        </w:tc>
      </w:tr>
      <w:tr w:rsidR="00593DA8" w14:paraId="2E39D3D4" w14:textId="77777777">
        <w:trPr>
          <w:trHeight w:val="966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E15D4" w14:textId="77777777" w:rsidR="00593DA8" w:rsidRDefault="00562BA3" w:rsidP="00DF6AE4">
            <w:pPr>
              <w:pStyle w:val="TableParagraph"/>
              <w:spacing w:before="137" w:line="360" w:lineRule="auto"/>
              <w:ind w:right="78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Byl úraz způsoben nebo ovlivněn jinou osobou (jméno a adresa) nebo vznikl následkem spolupůsobení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hAnsiTheme="majorHAnsi"/>
                <w:spacing w:val="-1"/>
                <w:sz w:val="20"/>
              </w:rPr>
              <w:t>přírodních</w:t>
            </w:r>
            <w:r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>
              <w:rPr>
                <w:rFonts w:asciiTheme="majorHAnsi" w:hAnsiTheme="majorHAnsi"/>
                <w:spacing w:val="-1"/>
                <w:sz w:val="20"/>
              </w:rPr>
              <w:t>živlů</w:t>
            </w:r>
            <w:r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nebo</w:t>
            </w:r>
            <w:r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zvířat?</w:t>
            </w:r>
            <w:r>
              <w:rPr>
                <w:rFonts w:asciiTheme="majorHAnsi" w:hAnsiTheme="majorHAnsi"/>
                <w:spacing w:val="-1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……………………………………………………………………………………….</w:t>
            </w:r>
          </w:p>
          <w:p w14:paraId="1C3812E6" w14:textId="1BA01DEA" w:rsidR="00593DA8" w:rsidRDefault="00562BA3" w:rsidP="00DF6AE4">
            <w:pPr>
              <w:pStyle w:val="TableParagraph"/>
              <w:spacing w:before="1" w:line="36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………………………………………………………………………………………………………………………</w:t>
            </w:r>
            <w:r w:rsidR="000D16DC">
              <w:rPr>
                <w:rFonts w:asciiTheme="majorHAnsi" w:hAnsiTheme="majorHAnsi"/>
                <w:sz w:val="20"/>
              </w:rPr>
              <w:t>…………..</w:t>
            </w:r>
          </w:p>
        </w:tc>
      </w:tr>
      <w:tr w:rsidR="00593DA8" w14:paraId="1E8116F7" w14:textId="77777777">
        <w:trPr>
          <w:trHeight w:val="851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306C" w14:textId="7F546904" w:rsidR="00593DA8" w:rsidRDefault="00562BA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Utrpěl</w:t>
            </w:r>
            <w:r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zraněný</w:t>
            </w:r>
            <w:r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škodu</w:t>
            </w:r>
            <w:r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</w:t>
            </w:r>
            <w:r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věcech</w:t>
            </w:r>
            <w:r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</w:t>
            </w:r>
            <w:r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jakou?</w:t>
            </w:r>
            <w:r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……………………………………………………………………</w:t>
            </w:r>
            <w:r w:rsidR="000D16DC">
              <w:rPr>
                <w:rFonts w:asciiTheme="majorHAnsi" w:hAnsiTheme="majorHAnsi"/>
                <w:sz w:val="20"/>
              </w:rPr>
              <w:t>.</w:t>
            </w:r>
          </w:p>
          <w:p w14:paraId="7FCE9937" w14:textId="77777777" w:rsidR="00593DA8" w:rsidRDefault="00593DA8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30"/>
              </w:rPr>
            </w:pPr>
          </w:p>
          <w:p w14:paraId="33D8C818" w14:textId="79D12D9E" w:rsidR="00593DA8" w:rsidRDefault="00562BA3">
            <w:pPr>
              <w:pStyle w:val="TableParagraph"/>
              <w:spacing w:line="229" w:lineRule="exac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………………………………………………………………………………………………………………………</w:t>
            </w:r>
            <w:r w:rsidR="00A14343">
              <w:rPr>
                <w:rFonts w:asciiTheme="majorHAnsi" w:hAnsiTheme="majorHAnsi"/>
                <w:sz w:val="20"/>
              </w:rPr>
              <w:t>………….</w:t>
            </w:r>
          </w:p>
        </w:tc>
      </w:tr>
      <w:tr w:rsidR="00593DA8" w14:paraId="681BDDAE" w14:textId="77777777">
        <w:trPr>
          <w:trHeight w:val="2593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AB7D4" w14:textId="77777777" w:rsidR="00593DA8" w:rsidRDefault="00593DA8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7"/>
              </w:rPr>
            </w:pPr>
          </w:p>
          <w:p w14:paraId="084B1F67" w14:textId="6F69B463" w:rsidR="00593DA8" w:rsidRDefault="00562BA3">
            <w:pPr>
              <w:pStyle w:val="TableParagraph"/>
              <w:ind w:left="3325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Datum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sepsání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záznamu</w:t>
            </w:r>
            <w:r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školním</w:t>
            </w:r>
            <w:r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úrazu…………………………………</w:t>
            </w:r>
            <w:r w:rsidR="00A14343">
              <w:rPr>
                <w:rFonts w:asciiTheme="majorHAnsi" w:hAnsiTheme="majorHAnsi"/>
                <w:sz w:val="20"/>
              </w:rPr>
              <w:t>……..</w:t>
            </w:r>
          </w:p>
          <w:p w14:paraId="45006EA9" w14:textId="77777777" w:rsidR="00593DA8" w:rsidRDefault="00593DA8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30"/>
              </w:rPr>
            </w:pPr>
          </w:p>
          <w:p w14:paraId="6525656D" w14:textId="020325F5" w:rsidR="000D16DC" w:rsidRDefault="00562BA3">
            <w:pPr>
              <w:pStyle w:val="TableParagraph"/>
              <w:tabs>
                <w:tab w:val="left" w:pos="3325"/>
                <w:tab w:val="left" w:pos="4117"/>
                <w:tab w:val="left" w:pos="6616"/>
                <w:tab w:val="left" w:pos="7028"/>
              </w:tabs>
              <w:spacing w:line="302" w:lineRule="auto"/>
              <w:ind w:right="146"/>
              <w:rPr>
                <w:rFonts w:asciiTheme="majorHAnsi" w:hAnsiTheme="majorHAnsi"/>
                <w:spacing w:val="1"/>
                <w:w w:val="95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………………………………………..</w:t>
            </w:r>
            <w:r w:rsidR="00A14343">
              <w:rPr>
                <w:rFonts w:asciiTheme="majorHAnsi" w:hAnsiTheme="majorHAnsi"/>
                <w:sz w:val="20"/>
              </w:rPr>
              <w:t xml:space="preserve">                   </w:t>
            </w:r>
            <w:r>
              <w:rPr>
                <w:rFonts w:asciiTheme="majorHAnsi" w:hAnsiTheme="majorHAnsi"/>
                <w:sz w:val="20"/>
              </w:rPr>
              <w:t>………………………………………</w:t>
            </w:r>
            <w:r w:rsidR="00A14343">
              <w:rPr>
                <w:rFonts w:asciiTheme="majorHAnsi" w:hAnsiTheme="majorHAnsi"/>
                <w:sz w:val="20"/>
              </w:rPr>
              <w:t>………..</w:t>
            </w:r>
            <w:r>
              <w:rPr>
                <w:rFonts w:asciiTheme="majorHAnsi" w:hAnsiTheme="majorHAnsi"/>
                <w:sz w:val="20"/>
              </w:rPr>
              <w:tab/>
            </w:r>
            <w:r>
              <w:rPr>
                <w:rFonts w:asciiTheme="majorHAnsi" w:hAnsiTheme="majorHAnsi"/>
                <w:w w:val="95"/>
                <w:sz w:val="20"/>
              </w:rPr>
              <w:t>………………………………………</w:t>
            </w:r>
            <w:r w:rsidR="00A14343">
              <w:rPr>
                <w:rFonts w:asciiTheme="majorHAnsi" w:hAnsiTheme="majorHAnsi"/>
                <w:w w:val="95"/>
                <w:sz w:val="20"/>
              </w:rPr>
              <w:t>…</w:t>
            </w:r>
            <w:r>
              <w:rPr>
                <w:rFonts w:asciiTheme="majorHAnsi" w:hAnsiTheme="majorHAnsi"/>
                <w:spacing w:val="1"/>
                <w:w w:val="95"/>
                <w:sz w:val="20"/>
              </w:rPr>
              <w:t xml:space="preserve"> </w:t>
            </w:r>
            <w:r w:rsidR="00A14343">
              <w:rPr>
                <w:rFonts w:asciiTheme="majorHAnsi" w:hAnsiTheme="majorHAnsi"/>
                <w:spacing w:val="1"/>
                <w:w w:val="95"/>
                <w:sz w:val="20"/>
              </w:rPr>
              <w:t>….</w:t>
            </w:r>
          </w:p>
          <w:p w14:paraId="3CA224BC" w14:textId="6C997CE6" w:rsidR="00593DA8" w:rsidRDefault="000D16DC">
            <w:pPr>
              <w:pStyle w:val="TableParagraph"/>
              <w:tabs>
                <w:tab w:val="left" w:pos="3325"/>
                <w:tab w:val="left" w:pos="4117"/>
                <w:tab w:val="left" w:pos="6616"/>
                <w:tab w:val="left" w:pos="7028"/>
              </w:tabs>
              <w:spacing w:line="302" w:lineRule="auto"/>
              <w:ind w:right="146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pacing w:val="1"/>
                <w:w w:val="95"/>
                <w:sz w:val="20"/>
              </w:rPr>
              <w:t xml:space="preserve">Podpis </w:t>
            </w:r>
            <w:r w:rsidR="00562BA3">
              <w:rPr>
                <w:rFonts w:asciiTheme="majorHAnsi" w:hAnsiTheme="majorHAnsi"/>
                <w:sz w:val="20"/>
              </w:rPr>
              <w:t>zraněného</w:t>
            </w:r>
            <w:r w:rsidR="00562BA3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="00562BA3">
              <w:rPr>
                <w:rFonts w:asciiTheme="majorHAnsi" w:hAnsiTheme="majorHAnsi"/>
                <w:sz w:val="20"/>
              </w:rPr>
              <w:t>(podle</w:t>
            </w:r>
            <w:r w:rsidR="00562BA3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="00562BA3">
              <w:rPr>
                <w:rFonts w:asciiTheme="majorHAnsi" w:hAnsiTheme="majorHAnsi"/>
                <w:sz w:val="20"/>
              </w:rPr>
              <w:t>možnosti)</w:t>
            </w:r>
            <w:r w:rsidR="00562BA3">
              <w:rPr>
                <w:rFonts w:asciiTheme="majorHAnsi" w:hAnsiTheme="majorHAnsi"/>
                <w:sz w:val="20"/>
              </w:rPr>
              <w:tab/>
            </w:r>
            <w:r w:rsidR="00A14343">
              <w:rPr>
                <w:rFonts w:asciiTheme="majorHAnsi" w:hAnsiTheme="majorHAnsi"/>
                <w:sz w:val="20"/>
              </w:rPr>
              <w:t xml:space="preserve">      </w:t>
            </w:r>
            <w:r w:rsidR="00562BA3">
              <w:rPr>
                <w:rFonts w:asciiTheme="majorHAnsi" w:hAnsiTheme="majorHAnsi"/>
                <w:sz w:val="20"/>
              </w:rPr>
              <w:t>Podpis</w:t>
            </w:r>
            <w:r w:rsidR="00562BA3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="00562BA3">
              <w:rPr>
                <w:rFonts w:asciiTheme="majorHAnsi" w:hAnsiTheme="majorHAnsi"/>
                <w:sz w:val="20"/>
              </w:rPr>
              <w:t>svědků</w:t>
            </w:r>
            <w:r w:rsidR="00562BA3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="00562BA3">
              <w:rPr>
                <w:rFonts w:asciiTheme="majorHAnsi" w:hAnsiTheme="majorHAnsi"/>
                <w:sz w:val="20"/>
              </w:rPr>
              <w:t>úrazu</w:t>
            </w:r>
            <w:r w:rsidR="00562BA3">
              <w:rPr>
                <w:rFonts w:asciiTheme="majorHAnsi" w:hAnsiTheme="majorHAnsi"/>
                <w:sz w:val="20"/>
              </w:rPr>
              <w:tab/>
              <w:t>Podpis</w:t>
            </w:r>
            <w:r w:rsidR="00562BA3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="00562BA3">
              <w:rPr>
                <w:rFonts w:asciiTheme="majorHAnsi" w:hAnsiTheme="majorHAnsi"/>
                <w:sz w:val="20"/>
              </w:rPr>
              <w:t>pedagogického</w:t>
            </w:r>
            <w:r w:rsidR="00562BA3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="00562BA3">
              <w:rPr>
                <w:rFonts w:asciiTheme="majorHAnsi" w:hAnsiTheme="majorHAnsi"/>
                <w:sz w:val="20"/>
              </w:rPr>
              <w:t>dozoru</w:t>
            </w:r>
          </w:p>
          <w:p w14:paraId="336803E2" w14:textId="77777777" w:rsidR="00593DA8" w:rsidRDefault="00593DA8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</w:p>
          <w:p w14:paraId="3869C8CC" w14:textId="77777777" w:rsidR="00593DA8" w:rsidRDefault="00593DA8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8"/>
              </w:rPr>
            </w:pPr>
          </w:p>
          <w:p w14:paraId="4D490FD4" w14:textId="54E6C321" w:rsidR="00593DA8" w:rsidRDefault="00562BA3">
            <w:pPr>
              <w:pStyle w:val="TableParagraph"/>
              <w:ind w:left="6616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</w:t>
            </w:r>
            <w:r w:rsidR="00A14343">
              <w:rPr>
                <w:rFonts w:asciiTheme="majorHAnsi" w:hAnsiTheme="majorHAnsi"/>
                <w:sz w:val="20"/>
              </w:rPr>
              <w:t>…….</w:t>
            </w:r>
          </w:p>
          <w:p w14:paraId="06F10A11" w14:textId="5C64D6C8" w:rsidR="00593DA8" w:rsidRDefault="00A14343" w:rsidP="00A14343">
            <w:pPr>
              <w:pStyle w:val="TableParagraph"/>
              <w:spacing w:before="61" w:line="229" w:lineRule="exac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562BA3">
              <w:rPr>
                <w:rFonts w:asciiTheme="majorHAnsi" w:hAnsiTheme="majorHAnsi"/>
                <w:sz w:val="20"/>
              </w:rPr>
              <w:t>Podpis</w:t>
            </w:r>
            <w:r w:rsidR="00562BA3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="00562BA3">
              <w:rPr>
                <w:rFonts w:asciiTheme="majorHAnsi" w:hAnsiTheme="majorHAnsi"/>
                <w:sz w:val="20"/>
              </w:rPr>
              <w:t>vedoucího</w:t>
            </w:r>
            <w:r w:rsidR="00562BA3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="00562BA3">
              <w:rPr>
                <w:rFonts w:asciiTheme="majorHAnsi" w:hAnsiTheme="majorHAnsi"/>
                <w:sz w:val="20"/>
              </w:rPr>
              <w:t>zaměstnan</w:t>
            </w:r>
            <w:r>
              <w:rPr>
                <w:rFonts w:asciiTheme="majorHAnsi" w:hAnsiTheme="majorHAnsi"/>
                <w:sz w:val="20"/>
              </w:rPr>
              <w:t>ce</w:t>
            </w:r>
          </w:p>
        </w:tc>
      </w:tr>
    </w:tbl>
    <w:p w14:paraId="10143C33" w14:textId="77777777" w:rsidR="00593DA8" w:rsidRDefault="00593DA8">
      <w:pPr>
        <w:spacing w:before="4" w:after="1"/>
        <w:rPr>
          <w:rFonts w:asciiTheme="majorHAnsi" w:hAnsiTheme="majorHAnsi"/>
          <w:b/>
          <w:sz w:val="24"/>
        </w:rPr>
      </w:pPr>
    </w:p>
    <w:tbl>
      <w:tblPr>
        <w:tblStyle w:val="TableNormal"/>
        <w:tblW w:w="9871" w:type="dxa"/>
        <w:tblInd w:w="13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871"/>
      </w:tblGrid>
      <w:tr w:rsidR="00593DA8" w14:paraId="5A409417" w14:textId="77777777">
        <w:trPr>
          <w:trHeight w:val="4045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17C9" w14:textId="77777777" w:rsidR="00593DA8" w:rsidRDefault="00562BA3">
            <w:pPr>
              <w:pStyle w:val="TableParagraph"/>
              <w:spacing w:before="2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odstranění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příčin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provede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škola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tato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opatření:</w:t>
            </w:r>
          </w:p>
          <w:p w14:paraId="48DB811D" w14:textId="4EBB9013" w:rsidR="00593DA8" w:rsidRDefault="00562BA3">
            <w:pPr>
              <w:pStyle w:val="TableParagraph"/>
              <w:spacing w:before="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5"/>
                <w:sz w:val="20"/>
              </w:rPr>
              <w:t>a)</w:t>
            </w:r>
            <w:r>
              <w:rPr>
                <w:rFonts w:asciiTheme="majorHAnsi" w:hAnsiTheme="majorHAnsi"/>
                <w:spacing w:val="59"/>
                <w:sz w:val="20"/>
              </w:rPr>
              <w:t xml:space="preserve">  </w:t>
            </w:r>
            <w:r>
              <w:rPr>
                <w:rFonts w:asciiTheme="majorHAnsi" w:hAnsiTheme="majorHAnsi"/>
                <w:w w:val="95"/>
                <w:sz w:val="20"/>
              </w:rPr>
              <w:t>výchovná</w:t>
            </w:r>
            <w:r>
              <w:rPr>
                <w:rFonts w:asciiTheme="majorHAnsi" w:hAnsiTheme="majorHAnsi"/>
                <w:spacing w:val="59"/>
                <w:sz w:val="20"/>
              </w:rPr>
              <w:t xml:space="preserve"> </w:t>
            </w:r>
            <w:r>
              <w:rPr>
                <w:rFonts w:asciiTheme="majorHAnsi" w:hAnsiTheme="majorHAnsi"/>
                <w:w w:val="95"/>
                <w:sz w:val="20"/>
              </w:rPr>
              <w:t>…………………………………………………………………………………………………………</w:t>
            </w:r>
            <w:r w:rsidR="000D16DC">
              <w:rPr>
                <w:rFonts w:asciiTheme="majorHAnsi" w:hAnsiTheme="majorHAnsi"/>
                <w:w w:val="95"/>
                <w:sz w:val="20"/>
              </w:rPr>
              <w:t>……….</w:t>
            </w:r>
          </w:p>
          <w:p w14:paraId="27F5228F" w14:textId="77777777" w:rsidR="00593DA8" w:rsidRDefault="00593DA8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0"/>
              </w:rPr>
            </w:pPr>
          </w:p>
          <w:p w14:paraId="023B8672" w14:textId="20A02878" w:rsidR="00593DA8" w:rsidRDefault="00562BA3">
            <w:pPr>
              <w:pStyle w:val="TableParagraph"/>
              <w:spacing w:before="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b)</w:t>
            </w:r>
            <w:r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="000D16DC">
              <w:rPr>
                <w:rFonts w:asciiTheme="majorHAnsi" w:hAnsiTheme="majorHAnsi"/>
                <w:spacing w:val="-9"/>
                <w:sz w:val="20"/>
              </w:rPr>
              <w:t xml:space="preserve">    </w:t>
            </w:r>
            <w:r>
              <w:rPr>
                <w:rFonts w:asciiTheme="majorHAnsi" w:hAnsiTheme="majorHAnsi"/>
                <w:sz w:val="20"/>
              </w:rPr>
              <w:t>organizační</w:t>
            </w:r>
            <w:r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technická</w:t>
            </w:r>
            <w:r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</w:t>
            </w:r>
          </w:p>
          <w:p w14:paraId="39E8F782" w14:textId="77777777" w:rsidR="000D16DC" w:rsidRDefault="000D16DC">
            <w:pPr>
              <w:pStyle w:val="TableParagraph"/>
              <w:spacing w:before="60"/>
              <w:ind w:left="6616"/>
              <w:rPr>
                <w:rFonts w:asciiTheme="majorHAnsi" w:hAnsiTheme="majorHAnsi"/>
                <w:sz w:val="20"/>
              </w:rPr>
            </w:pPr>
          </w:p>
          <w:p w14:paraId="40A16342" w14:textId="3B3D4E13" w:rsidR="00593DA8" w:rsidRDefault="00562BA3">
            <w:pPr>
              <w:pStyle w:val="TableParagraph"/>
              <w:spacing w:before="60"/>
              <w:ind w:left="6616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………………………………………..</w:t>
            </w:r>
          </w:p>
          <w:p w14:paraId="0A69BC64" w14:textId="77777777" w:rsidR="00593DA8" w:rsidRDefault="00562BA3">
            <w:pPr>
              <w:pStyle w:val="TableParagraph"/>
              <w:spacing w:before="60" w:line="302" w:lineRule="auto"/>
              <w:ind w:right="361" w:firstLine="695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Podpis</w:t>
            </w:r>
            <w:r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vedoucího</w:t>
            </w:r>
            <w:r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zaměstnanec</w:t>
            </w:r>
            <w:r>
              <w:rPr>
                <w:rFonts w:asciiTheme="majorHAnsi" w:hAnsiTheme="majorHAnsi"/>
                <w:spacing w:val="-4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Vyjádření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vedení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fakulty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navrženým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opatřením</w:t>
            </w:r>
            <w:r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…………………………………………………………….</w:t>
            </w:r>
          </w:p>
          <w:p w14:paraId="02131FB6" w14:textId="77777777" w:rsidR="000D16DC" w:rsidRDefault="000D16DC">
            <w:pPr>
              <w:pStyle w:val="TableParagraph"/>
              <w:spacing w:before="2" w:line="302" w:lineRule="auto"/>
              <w:ind w:right="788"/>
              <w:rPr>
                <w:rFonts w:asciiTheme="majorHAnsi" w:hAnsiTheme="majorHAnsi"/>
                <w:w w:val="95"/>
                <w:sz w:val="20"/>
              </w:rPr>
            </w:pPr>
          </w:p>
          <w:p w14:paraId="490C534E" w14:textId="7CB5CE4F" w:rsidR="000D16DC" w:rsidRDefault="00562BA3">
            <w:pPr>
              <w:pStyle w:val="TableParagraph"/>
              <w:spacing w:before="2" w:line="302" w:lineRule="auto"/>
              <w:ind w:right="788"/>
              <w:rPr>
                <w:rFonts w:asciiTheme="majorHAnsi" w:hAnsiTheme="majorHAnsi"/>
                <w:spacing w:val="1"/>
                <w:w w:val="95"/>
                <w:sz w:val="20"/>
              </w:rPr>
            </w:pPr>
            <w:r>
              <w:rPr>
                <w:rFonts w:asciiTheme="majorHAnsi" w:hAnsiTheme="majorHAnsi"/>
                <w:w w:val="95"/>
                <w:sz w:val="20"/>
              </w:rPr>
              <w:t>………………………………………………………………………………………………………………………</w:t>
            </w:r>
            <w:r w:rsidR="00A14343">
              <w:rPr>
                <w:rFonts w:asciiTheme="majorHAnsi" w:hAnsiTheme="majorHAnsi"/>
                <w:spacing w:val="1"/>
                <w:w w:val="95"/>
                <w:sz w:val="20"/>
              </w:rPr>
              <w:t>…………………………………………..</w:t>
            </w:r>
          </w:p>
          <w:p w14:paraId="784E3E70" w14:textId="77777777" w:rsidR="000D16DC" w:rsidRDefault="000D16DC">
            <w:pPr>
              <w:pStyle w:val="TableParagraph"/>
              <w:spacing w:before="2" w:line="302" w:lineRule="auto"/>
              <w:ind w:right="788"/>
              <w:rPr>
                <w:rFonts w:asciiTheme="majorHAnsi" w:hAnsiTheme="majorHAnsi"/>
                <w:spacing w:val="1"/>
                <w:w w:val="95"/>
                <w:sz w:val="20"/>
              </w:rPr>
            </w:pPr>
          </w:p>
          <w:p w14:paraId="156CF18B" w14:textId="4EFD5E67" w:rsidR="00593DA8" w:rsidRDefault="00562BA3">
            <w:pPr>
              <w:pStyle w:val="TableParagraph"/>
              <w:spacing w:before="2" w:line="302" w:lineRule="auto"/>
              <w:ind w:right="78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Záznam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kontrole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provedených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opatření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jejím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výsledku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……………………………………………………</w:t>
            </w:r>
            <w:r w:rsidR="00A14343">
              <w:rPr>
                <w:rFonts w:asciiTheme="majorHAnsi" w:hAnsiTheme="majorHAnsi"/>
                <w:sz w:val="20"/>
              </w:rPr>
              <w:t>…………..</w:t>
            </w:r>
          </w:p>
          <w:p w14:paraId="691B698F" w14:textId="77777777" w:rsidR="00A14343" w:rsidRDefault="00A14343">
            <w:pPr>
              <w:pStyle w:val="TableParagraph"/>
              <w:spacing w:before="2" w:line="302" w:lineRule="auto"/>
              <w:ind w:right="788"/>
              <w:rPr>
                <w:rFonts w:asciiTheme="majorHAnsi" w:hAnsiTheme="majorHAnsi"/>
                <w:sz w:val="20"/>
              </w:rPr>
            </w:pPr>
          </w:p>
          <w:p w14:paraId="0F7B113B" w14:textId="6F716E49" w:rsidR="00593DA8" w:rsidRDefault="00562BA3">
            <w:pPr>
              <w:pStyle w:val="TableParagraph"/>
              <w:spacing w:before="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………………………………………………………………………………………………………………………</w:t>
            </w:r>
            <w:r w:rsidR="00A14343">
              <w:rPr>
                <w:rFonts w:asciiTheme="majorHAnsi" w:hAnsiTheme="majorHAnsi"/>
                <w:sz w:val="20"/>
              </w:rPr>
              <w:t>…………………………………..</w:t>
            </w:r>
          </w:p>
          <w:p w14:paraId="7F50AC97" w14:textId="77777777" w:rsidR="00593DA8" w:rsidRDefault="00562BA3">
            <w:pPr>
              <w:pStyle w:val="TableParagraph"/>
              <w:spacing w:before="60"/>
              <w:ind w:left="3624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Datum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podpisy</w:t>
            </w:r>
          </w:p>
          <w:p w14:paraId="54FA2AD8" w14:textId="77777777" w:rsidR="00593DA8" w:rsidRDefault="00593DA8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5"/>
              </w:rPr>
            </w:pPr>
          </w:p>
          <w:p w14:paraId="1C4A8267" w14:textId="1E89344D" w:rsidR="00593DA8" w:rsidRDefault="00562BA3">
            <w:pPr>
              <w:pStyle w:val="TableParagraph"/>
              <w:tabs>
                <w:tab w:val="left" w:pos="5519"/>
                <w:tab w:val="left" w:pos="6465"/>
              </w:tabs>
              <w:spacing w:line="290" w:lineRule="atLeast"/>
              <w:ind w:left="782" w:right="746" w:hanging="747"/>
              <w:rPr>
                <w:rFonts w:asciiTheme="majorHAnsi" w:hAnsiTheme="majorHAnsi"/>
                <w:w w:val="95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………………………………………………</w:t>
            </w:r>
            <w:r>
              <w:rPr>
                <w:rFonts w:asciiTheme="majorHAnsi" w:hAnsiTheme="majorHAnsi"/>
                <w:sz w:val="20"/>
              </w:rPr>
              <w:tab/>
            </w:r>
            <w:r w:rsidR="000D16DC">
              <w:rPr>
                <w:rFonts w:asciiTheme="majorHAnsi" w:hAnsiTheme="majorHAnsi"/>
                <w:sz w:val="20"/>
              </w:rPr>
              <w:t xml:space="preserve">    </w:t>
            </w:r>
            <w:r>
              <w:rPr>
                <w:rFonts w:asciiTheme="majorHAnsi" w:hAnsiTheme="majorHAnsi"/>
                <w:w w:val="95"/>
                <w:sz w:val="20"/>
              </w:rPr>
              <w:t>………………………………………………</w:t>
            </w:r>
            <w:r w:rsidR="00A14343">
              <w:rPr>
                <w:rFonts w:asciiTheme="majorHAnsi" w:hAnsiTheme="majorHAnsi"/>
                <w:w w:val="95"/>
                <w:sz w:val="20"/>
              </w:rPr>
              <w:t>…</w:t>
            </w:r>
          </w:p>
          <w:p w14:paraId="71796C67" w14:textId="2360287B" w:rsidR="00593DA8" w:rsidRDefault="00562BA3">
            <w:pPr>
              <w:pStyle w:val="TableParagraph"/>
              <w:tabs>
                <w:tab w:val="left" w:pos="5519"/>
                <w:tab w:val="left" w:pos="6465"/>
              </w:tabs>
              <w:spacing w:line="290" w:lineRule="atLeast"/>
              <w:ind w:left="782" w:right="746" w:hanging="747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5"/>
                <w:sz w:val="20"/>
              </w:rPr>
              <w:t>požární a bezpečnostní technik</w:t>
            </w:r>
            <w:r>
              <w:rPr>
                <w:rFonts w:asciiTheme="majorHAnsi" w:hAnsiTheme="majorHAnsi"/>
                <w:sz w:val="20"/>
              </w:rPr>
              <w:tab/>
            </w:r>
            <w:r>
              <w:rPr>
                <w:rFonts w:asciiTheme="majorHAnsi" w:hAnsiTheme="majorHAnsi"/>
                <w:sz w:val="20"/>
              </w:rPr>
              <w:tab/>
              <w:t>tajemník</w:t>
            </w:r>
            <w:r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MFF</w:t>
            </w:r>
            <w:r w:rsidR="00A14343">
              <w:rPr>
                <w:rFonts w:asciiTheme="majorHAnsi" w:hAnsiTheme="majorHAnsi"/>
                <w:sz w:val="20"/>
              </w:rPr>
              <w:t xml:space="preserve"> UK</w:t>
            </w:r>
          </w:p>
        </w:tc>
      </w:tr>
      <w:tr w:rsidR="00593DA8" w14:paraId="5595ADEA" w14:textId="77777777">
        <w:trPr>
          <w:trHeight w:val="3600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2D1D" w14:textId="77777777" w:rsidR="00593DA8" w:rsidRDefault="00562BA3">
            <w:pPr>
              <w:pStyle w:val="TableParagraph"/>
              <w:spacing w:before="21" w:line="302" w:lineRule="auto"/>
              <w:ind w:right="1095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Místo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pro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další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záznamy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(např.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vyjádření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odborného,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odborového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orgánu,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odškodnění,</w:t>
            </w:r>
            <w:r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výsledku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regresního</w:t>
            </w:r>
            <w:r>
              <w:rPr>
                <w:rFonts w:asciiTheme="majorHAnsi" w:hAnsiTheme="majorHAnsi"/>
                <w:spacing w:val="-47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řízení,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uplatnění</w:t>
            </w:r>
            <w:r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kárných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postihů,</w:t>
            </w:r>
            <w:r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vyrozumění</w:t>
            </w:r>
            <w:r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rodinných</w:t>
            </w:r>
            <w:r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příslušníků).</w:t>
            </w:r>
          </w:p>
        </w:tc>
      </w:tr>
    </w:tbl>
    <w:p w14:paraId="6A3DD7ED" w14:textId="77777777" w:rsidR="00593DA8" w:rsidRDefault="00593DA8">
      <w:pPr>
        <w:rPr>
          <w:rFonts w:asciiTheme="majorHAnsi" w:hAnsiTheme="majorHAnsi"/>
        </w:rPr>
      </w:pPr>
    </w:p>
    <w:sectPr w:rsidR="00593DA8">
      <w:headerReference w:type="default" r:id="rId8"/>
      <w:pgSz w:w="11906" w:h="16838"/>
      <w:pgMar w:top="840" w:right="880" w:bottom="280" w:left="900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DD0B" w14:textId="77777777" w:rsidR="000E7794" w:rsidRDefault="00562BA3">
      <w:r>
        <w:separator/>
      </w:r>
    </w:p>
  </w:endnote>
  <w:endnote w:type="continuationSeparator" w:id="0">
    <w:p w14:paraId="6E89CDBD" w14:textId="77777777" w:rsidR="000E7794" w:rsidRDefault="005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ABD4" w14:textId="77777777" w:rsidR="000E7794" w:rsidRDefault="00562BA3">
      <w:r>
        <w:separator/>
      </w:r>
    </w:p>
  </w:footnote>
  <w:footnote w:type="continuationSeparator" w:id="0">
    <w:p w14:paraId="625A3C99" w14:textId="77777777" w:rsidR="000E7794" w:rsidRDefault="0056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533D" w14:textId="5C0E727C" w:rsidR="00593DA8" w:rsidRDefault="00593D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CEA1" w14:textId="70A2483C" w:rsidR="00593DA8" w:rsidRDefault="00593D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3FAA"/>
    <w:multiLevelType w:val="multilevel"/>
    <w:tmpl w:val="3EB8ADDE"/>
    <w:lvl w:ilvl="0">
      <w:start w:val="4"/>
      <w:numFmt w:val="decimal"/>
      <w:lvlText w:val="%1."/>
      <w:lvlJc w:val="left"/>
      <w:pPr>
        <w:tabs>
          <w:tab w:val="num" w:pos="0"/>
        </w:tabs>
        <w:ind w:left="234" w:hanging="200"/>
      </w:pPr>
      <w:rPr>
        <w:rFonts w:ascii="Times New Roman" w:eastAsia="Times New Roman" w:hAnsi="Times New Roman" w:cs="Times New Roman"/>
        <w:w w:val="99"/>
        <w:sz w:val="20"/>
        <w:szCs w:val="20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1" w:hanging="20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2" w:hanging="20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3" w:hanging="20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4" w:hanging="20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5" w:hanging="20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6" w:hanging="20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7" w:hanging="20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200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365C332D"/>
    <w:multiLevelType w:val="multilevel"/>
    <w:tmpl w:val="14BA8130"/>
    <w:lvl w:ilvl="0">
      <w:start w:val="1"/>
      <w:numFmt w:val="decimal"/>
      <w:lvlText w:val="%1."/>
      <w:lvlJc w:val="left"/>
      <w:pPr>
        <w:tabs>
          <w:tab w:val="num" w:pos="0"/>
        </w:tabs>
        <w:ind w:left="234" w:hanging="200"/>
      </w:pPr>
      <w:rPr>
        <w:rFonts w:ascii="Times New Roman" w:eastAsia="Times New Roman" w:hAnsi="Times New Roman" w:cs="Times New Roman"/>
        <w:w w:val="99"/>
        <w:sz w:val="20"/>
        <w:szCs w:val="20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1" w:hanging="20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2" w:hanging="20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3" w:hanging="20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4" w:hanging="20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5" w:hanging="20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6" w:hanging="20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7" w:hanging="20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200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555B4190"/>
    <w:multiLevelType w:val="multilevel"/>
    <w:tmpl w:val="EB884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0675799">
    <w:abstractNumId w:val="0"/>
  </w:num>
  <w:num w:numId="2" w16cid:durableId="507527985">
    <w:abstractNumId w:val="1"/>
  </w:num>
  <w:num w:numId="3" w16cid:durableId="39690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8"/>
    <w:rsid w:val="0007283C"/>
    <w:rsid w:val="000D16DC"/>
    <w:rsid w:val="000E6D8E"/>
    <w:rsid w:val="000E7794"/>
    <w:rsid w:val="00562BA3"/>
    <w:rsid w:val="00593DA8"/>
    <w:rsid w:val="0072692A"/>
    <w:rsid w:val="00A14343"/>
    <w:rsid w:val="00C3655C"/>
    <w:rsid w:val="00D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456ECF"/>
  <w15:docId w15:val="{5DE01CC4-C15F-419F-AC3B-80CC0247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79BE"/>
    <w:rPr>
      <w:rFonts w:ascii="Times New Roman" w:eastAsia="Times New Roman" w:hAnsi="Times New Roman" w:cs="Times New Roman"/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79BE"/>
    <w:rPr>
      <w:rFonts w:ascii="Times New Roman" w:eastAsia="Times New Roman" w:hAnsi="Times New Roman" w:cs="Times New Roman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uiPriority w:val="1"/>
    <w:qFormat/>
    <w:pPr>
      <w:spacing w:before="10"/>
    </w:pPr>
    <w:rPr>
      <w:b/>
      <w:bCs/>
      <w:sz w:val="28"/>
      <w:szCs w:val="28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35"/>
    </w:pPr>
  </w:style>
  <w:style w:type="paragraph" w:styleId="Revize">
    <w:name w:val="Revision"/>
    <w:uiPriority w:val="99"/>
    <w:semiHidden/>
    <w:qFormat/>
    <w:rsid w:val="00AD79BE"/>
    <w:rPr>
      <w:rFonts w:ascii="Times New Roman" w:eastAsia="Times New Roman" w:hAnsi="Times New Roman" w:cs="Times New Roman"/>
      <w:lang w:val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79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D79BE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Blanka Svobodová</dc:creator>
  <dc:description/>
  <cp:lastModifiedBy>Terezie Pávková</cp:lastModifiedBy>
  <cp:revision>6</cp:revision>
  <dcterms:created xsi:type="dcterms:W3CDTF">2023-11-27T11:56:00Z</dcterms:created>
  <dcterms:modified xsi:type="dcterms:W3CDTF">2023-12-07T10:34:00Z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2023-03-21T00:00:00Z</vt:filetime>
  </property>
</Properties>
</file>