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035D" w14:textId="02FFB025" w:rsidR="00805B6D" w:rsidRDefault="00805B6D" w:rsidP="00A66A3C">
      <w:pPr>
        <w:jc w:val="center"/>
      </w:pPr>
      <w:r w:rsidRPr="005C0866">
        <w:rPr>
          <w:b/>
          <w:bCs/>
        </w:rPr>
        <w:t>Formulář</w:t>
      </w:r>
      <w:r w:rsidR="000D7ABE" w:rsidRPr="005C0866">
        <w:rPr>
          <w:b/>
          <w:bCs/>
        </w:rPr>
        <w:t xml:space="preserve"> pro THP</w:t>
      </w:r>
      <w:r w:rsidR="008B3DA1" w:rsidRPr="005C0866">
        <w:rPr>
          <w:b/>
          <w:bCs/>
        </w:rPr>
        <w:t xml:space="preserve"> </w:t>
      </w:r>
    </w:p>
    <w:p w14:paraId="19CB36C5" w14:textId="77777777" w:rsidR="000D7ABE" w:rsidRDefault="000D7ABE" w:rsidP="00D148AB"/>
    <w:p w14:paraId="68E68E83" w14:textId="47E2B777" w:rsidR="00805B6D" w:rsidRPr="005C0866" w:rsidRDefault="00A66A3C" w:rsidP="005C0866">
      <w:pPr>
        <w:jc w:val="center"/>
        <w:rPr>
          <w:b/>
          <w:bCs/>
        </w:rPr>
      </w:pPr>
      <w:r w:rsidRPr="005C0866">
        <w:rPr>
          <w:b/>
          <w:bCs/>
        </w:rPr>
        <w:t xml:space="preserve">Uchazeč o </w:t>
      </w:r>
      <w:r w:rsidR="008B3DA1" w:rsidRPr="005C0866">
        <w:rPr>
          <w:b/>
          <w:bCs/>
        </w:rPr>
        <w:t>pobyt</w:t>
      </w:r>
    </w:p>
    <w:p w14:paraId="6DEE5891" w14:textId="77777777" w:rsidR="00A637C3" w:rsidRDefault="00A637C3" w:rsidP="00D148AB"/>
    <w:p w14:paraId="6A1E4633" w14:textId="60BDD702" w:rsidR="00A66A3C" w:rsidRDefault="000D7ABE" w:rsidP="00D148AB">
      <w:r>
        <w:t>Jméno + Příjmení</w:t>
      </w:r>
      <w:r w:rsidR="005C0866">
        <w:t>:</w:t>
      </w:r>
    </w:p>
    <w:p w14:paraId="344DED44" w14:textId="24C6BFE3" w:rsidR="000D7ABE" w:rsidRDefault="000D7ABE" w:rsidP="00D148AB">
      <w:r>
        <w:t>Pracoviště</w:t>
      </w:r>
      <w:r w:rsidR="005C0866">
        <w:t>:</w:t>
      </w:r>
    </w:p>
    <w:p w14:paraId="34054A3D" w14:textId="1926A6A3" w:rsidR="008B3DA1" w:rsidRDefault="008B3DA1" w:rsidP="00D148AB">
      <w:r>
        <w:t>Jazyková úroveň:</w:t>
      </w:r>
    </w:p>
    <w:p w14:paraId="20C25A81" w14:textId="6BC8A1A4" w:rsidR="008B3DA1" w:rsidRDefault="005C0866" w:rsidP="00D148AB">
      <w:r>
        <w:t>Samostatný výjezd/skupinový</w:t>
      </w:r>
      <w:r w:rsidR="00A637C3">
        <w:t xml:space="preserve"> výjezd: </w:t>
      </w:r>
    </w:p>
    <w:p w14:paraId="6A17D9A0" w14:textId="77777777" w:rsidR="00A637C3" w:rsidRDefault="000D7ABE" w:rsidP="00D148AB">
      <w:r>
        <w:t xml:space="preserve">Typ výjezdu: </w:t>
      </w:r>
    </w:p>
    <w:p w14:paraId="37592B1D" w14:textId="7B5C97F7" w:rsidR="000D7ABE" w:rsidRDefault="000D7ABE" w:rsidP="003E2978">
      <w:pPr>
        <w:pStyle w:val="Odstavecseseznamem"/>
        <w:numPr>
          <w:ilvl w:val="0"/>
          <w:numId w:val="18"/>
        </w:numPr>
      </w:pPr>
      <w:r>
        <w:t>jazykový kurz</w:t>
      </w:r>
      <w:r w:rsidR="00A637C3">
        <w:t>/</w:t>
      </w:r>
      <w:r>
        <w:t xml:space="preserve">odborný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week</w:t>
      </w:r>
      <w:proofErr w:type="spellEnd"/>
      <w:r w:rsidR="00A637C3">
        <w:t>/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</w:t>
      </w:r>
      <w:proofErr w:type="spellEnd"/>
    </w:p>
    <w:p w14:paraId="246F3458" w14:textId="5F3D890C" w:rsidR="000D7ABE" w:rsidRDefault="000D7ABE" w:rsidP="00D148AB">
      <w:r>
        <w:t xml:space="preserve">Místo, délka (data), náplň </w:t>
      </w:r>
      <w:r w:rsidR="00A637C3">
        <w:t>pobytu</w:t>
      </w:r>
      <w:r>
        <w:t>:</w:t>
      </w:r>
    </w:p>
    <w:p w14:paraId="33DEDC02" w14:textId="77777777" w:rsidR="00A637C3" w:rsidRDefault="00A637C3" w:rsidP="00D148AB">
      <w:r>
        <w:t>Četnost výjezdů:</w:t>
      </w:r>
    </w:p>
    <w:p w14:paraId="23A5E84E" w14:textId="77777777" w:rsidR="00A637C3" w:rsidRDefault="00A637C3" w:rsidP="00A637C3">
      <w:pPr>
        <w:pStyle w:val="Odstavecseseznamem"/>
        <w:numPr>
          <w:ilvl w:val="0"/>
          <w:numId w:val="18"/>
        </w:numPr>
      </w:pPr>
      <w:r>
        <w:t>p</w:t>
      </w:r>
      <w:r w:rsidR="000D7ABE">
        <w:t xml:space="preserve">rvní </w:t>
      </w:r>
      <w:r w:rsidR="008B3DA1">
        <w:t>výjezd v rámci Erasmus+</w:t>
      </w:r>
    </w:p>
    <w:p w14:paraId="66FBA36B" w14:textId="6300A306" w:rsidR="00A637C3" w:rsidRDefault="00A637C3" w:rsidP="00A637C3">
      <w:pPr>
        <w:pStyle w:val="Odstavecseseznamem"/>
        <w:numPr>
          <w:ilvl w:val="0"/>
          <w:numId w:val="18"/>
        </w:numPr>
      </w:pPr>
      <w:r>
        <w:t>p</w:t>
      </w:r>
      <w:r w:rsidR="008B3DA1">
        <w:t xml:space="preserve">ředchozí </w:t>
      </w:r>
      <w:r w:rsidR="000D7ABE">
        <w:t>výjezd</w:t>
      </w:r>
      <w:r w:rsidR="007A1086">
        <w:t>/</w:t>
      </w:r>
      <w:r w:rsidR="008B3DA1">
        <w:t>y</w:t>
      </w:r>
      <w:r w:rsidR="000D7ABE">
        <w:t xml:space="preserve"> na stejný typ pobytu</w:t>
      </w:r>
      <w:r w:rsidR="007A1086">
        <w:t xml:space="preserve"> v rámci Erasmus+</w:t>
      </w:r>
      <w:r w:rsidR="008B3DA1">
        <w:t xml:space="preserve"> (</w:t>
      </w:r>
      <w:r>
        <w:t xml:space="preserve">specifikace + </w:t>
      </w:r>
      <w:r w:rsidR="008B3DA1">
        <w:t>data)</w:t>
      </w:r>
      <w:r>
        <w:t>:</w:t>
      </w:r>
      <w:r w:rsidR="000D7ABE">
        <w:t xml:space="preserve"> </w:t>
      </w:r>
    </w:p>
    <w:p w14:paraId="0C7EB915" w14:textId="57E3B134" w:rsidR="000D7ABE" w:rsidRDefault="008B3DA1" w:rsidP="00A637C3">
      <w:pPr>
        <w:pStyle w:val="Odstavecseseznamem"/>
        <w:numPr>
          <w:ilvl w:val="0"/>
          <w:numId w:val="18"/>
        </w:numPr>
      </w:pPr>
      <w:r>
        <w:t>předchozí výjezd</w:t>
      </w:r>
      <w:r w:rsidR="007A1086">
        <w:t>/</w:t>
      </w:r>
      <w:r>
        <w:t>y na jiné typy pobytů</w:t>
      </w:r>
      <w:r w:rsidR="007A1086">
        <w:t xml:space="preserve"> v rámci Erasmus+</w:t>
      </w:r>
      <w:r>
        <w:t xml:space="preserve"> (</w:t>
      </w:r>
      <w:r w:rsidR="00A637C3">
        <w:t xml:space="preserve">specifikace + </w:t>
      </w:r>
      <w:r>
        <w:t>data)</w:t>
      </w:r>
      <w:r w:rsidR="00A637C3">
        <w:t>:</w:t>
      </w:r>
    </w:p>
    <w:p w14:paraId="2F991D48" w14:textId="6ADBC76E" w:rsidR="000D7ABE" w:rsidRDefault="000D7ABE" w:rsidP="00CD7D5A">
      <w:pPr>
        <w:ind w:left="1080"/>
      </w:pPr>
      <w:r>
        <w:t>Odůvodnění výjezdu:</w:t>
      </w:r>
    </w:p>
    <w:p w14:paraId="1BF3C0E5" w14:textId="479A9EC9" w:rsidR="008B3DA1" w:rsidRDefault="00A637C3" w:rsidP="008B3DA1">
      <w:pPr>
        <w:pStyle w:val="Odstavecseseznamem"/>
        <w:numPr>
          <w:ilvl w:val="0"/>
          <w:numId w:val="17"/>
        </w:numPr>
      </w:pPr>
      <w:r>
        <w:t>p</w:t>
      </w:r>
      <w:r w:rsidR="000D7ABE">
        <w:t>řínos pro něj</w:t>
      </w:r>
      <w:r>
        <w:t>/ni, pro</w:t>
      </w:r>
      <w:r w:rsidR="000D7ABE">
        <w:t xml:space="preserve"> fakult</w:t>
      </w:r>
      <w:r w:rsidR="008B3DA1">
        <w:t>u – využitelnost v</w:t>
      </w:r>
      <w:r>
        <w:t> </w:t>
      </w:r>
      <w:r w:rsidR="008B3DA1">
        <w:t>praxi</w:t>
      </w:r>
      <w:r>
        <w:t>:</w:t>
      </w:r>
    </w:p>
    <w:p w14:paraId="169A84F0" w14:textId="11CA5C8A" w:rsidR="005C0866" w:rsidRDefault="00A637C3" w:rsidP="008B3DA1">
      <w:pPr>
        <w:pStyle w:val="Odstavecseseznamem"/>
        <w:numPr>
          <w:ilvl w:val="0"/>
          <w:numId w:val="17"/>
        </w:numPr>
      </w:pPr>
      <w:r>
        <w:t>z</w:t>
      </w:r>
      <w:r w:rsidR="005C0866">
        <w:t>důvodnění opakovaných výjezdů</w:t>
      </w:r>
      <w:r>
        <w:t>:</w:t>
      </w:r>
    </w:p>
    <w:p w14:paraId="417431CF" w14:textId="1EB3481E" w:rsidR="005C0866" w:rsidRDefault="00A637C3" w:rsidP="008B3DA1">
      <w:pPr>
        <w:pStyle w:val="Odstavecseseznamem"/>
        <w:numPr>
          <w:ilvl w:val="0"/>
          <w:numId w:val="17"/>
        </w:numPr>
      </w:pPr>
      <w:r>
        <w:t>d</w:t>
      </w:r>
      <w:r w:rsidR="005C0866">
        <w:t>alší relevantní skutečnosti</w:t>
      </w:r>
      <w:r w:rsidR="00815E8B">
        <w:t xml:space="preserve"> (</w:t>
      </w:r>
      <w:r w:rsidR="00514CD1">
        <w:t>odborná a jazyková způsobilost; s</w:t>
      </w:r>
      <w:r w:rsidR="00815E8B">
        <w:t>amostudium, návštěva jaz</w:t>
      </w:r>
      <w:r w:rsidR="00AD6A84">
        <w:t>ykových</w:t>
      </w:r>
      <w:r w:rsidR="00815E8B">
        <w:t xml:space="preserve"> </w:t>
      </w:r>
      <w:r w:rsidR="0001305A">
        <w:t>kurzů – zejména</w:t>
      </w:r>
      <w:r w:rsidR="00815E8B">
        <w:t xml:space="preserve"> </w:t>
      </w:r>
      <w:r w:rsidR="00F46EBE">
        <w:t xml:space="preserve">v mezičase </w:t>
      </w:r>
      <w:r w:rsidR="007A1086">
        <w:t>u opakovaných výjezdů</w:t>
      </w:r>
      <w:r w:rsidR="00514CD1">
        <w:t>)</w:t>
      </w:r>
      <w:r>
        <w:t>:</w:t>
      </w:r>
    </w:p>
    <w:p w14:paraId="62B163C1" w14:textId="6E1B18DC" w:rsidR="000D7ABE" w:rsidRDefault="00A637C3" w:rsidP="008B3DA1">
      <w:pPr>
        <w:pStyle w:val="Odstavecseseznamem"/>
        <w:numPr>
          <w:ilvl w:val="0"/>
          <w:numId w:val="17"/>
        </w:numPr>
      </w:pPr>
      <w:r>
        <w:t>m</w:t>
      </w:r>
      <w:r w:rsidR="005C0866">
        <w:t>ožnost reciprocity</w:t>
      </w:r>
      <w:r>
        <w:t xml:space="preserve"> (specifikace):</w:t>
      </w:r>
      <w:r w:rsidR="005C0866">
        <w:t xml:space="preserve"> </w:t>
      </w:r>
    </w:p>
    <w:p w14:paraId="7232AA77" w14:textId="1F46EA56" w:rsidR="000D7ABE" w:rsidRDefault="000D7ABE" w:rsidP="00D148AB"/>
    <w:p w14:paraId="7C27DD89" w14:textId="77777777" w:rsidR="00A637C3" w:rsidRDefault="00A637C3" w:rsidP="005C0866">
      <w:pPr>
        <w:jc w:val="center"/>
        <w:rPr>
          <w:b/>
          <w:bCs/>
        </w:rPr>
      </w:pPr>
    </w:p>
    <w:p w14:paraId="3B6A0304" w14:textId="77777777" w:rsidR="00A637C3" w:rsidRDefault="00A637C3" w:rsidP="005C0866">
      <w:pPr>
        <w:jc w:val="center"/>
        <w:rPr>
          <w:b/>
          <w:bCs/>
        </w:rPr>
      </w:pPr>
    </w:p>
    <w:p w14:paraId="65C714DF" w14:textId="206AC73C" w:rsidR="00A66A3C" w:rsidRDefault="00A66A3C" w:rsidP="005C0866">
      <w:pPr>
        <w:jc w:val="center"/>
        <w:rPr>
          <w:b/>
          <w:bCs/>
        </w:rPr>
      </w:pPr>
      <w:r w:rsidRPr="005C0866">
        <w:rPr>
          <w:b/>
          <w:bCs/>
        </w:rPr>
        <w:t>Stanovisko vedoucího pracoviště</w:t>
      </w:r>
    </w:p>
    <w:p w14:paraId="52E148E9" w14:textId="18F06D04" w:rsidR="00CD7D5A" w:rsidRDefault="00470F13" w:rsidP="005C0866">
      <w:pPr>
        <w:jc w:val="center"/>
        <w:rPr>
          <w:rFonts w:cs="Calibri"/>
        </w:rPr>
      </w:pPr>
      <w:r w:rsidRPr="006B3A1A">
        <w:t>(v</w:t>
      </w:r>
      <w:r w:rsidR="006B3A1A">
        <w:t>iz obecná</w:t>
      </w:r>
      <w:r w:rsidR="006B3A1A" w:rsidRPr="006B3A1A">
        <w:t xml:space="preserve"> kritéria, při </w:t>
      </w:r>
      <w:r w:rsidR="006B3A1A" w:rsidRPr="006B3A1A">
        <w:rPr>
          <w:rFonts w:cs="Calibri"/>
        </w:rPr>
        <w:t xml:space="preserve">větším počtu zájemců o pobyt v rámci jednoho </w:t>
      </w:r>
      <w:r w:rsidR="00AD6A84" w:rsidRPr="006B3A1A">
        <w:rPr>
          <w:rFonts w:cs="Calibri"/>
        </w:rPr>
        <w:t>kvartálu – určení</w:t>
      </w:r>
      <w:r w:rsidR="006B3A1A" w:rsidRPr="006B3A1A">
        <w:rPr>
          <w:rFonts w:cs="Calibri"/>
        </w:rPr>
        <w:t xml:space="preserve"> pořadí </w:t>
      </w:r>
      <w:r w:rsidR="00724926">
        <w:rPr>
          <w:rFonts w:cs="Calibri"/>
        </w:rPr>
        <w:t xml:space="preserve">zaměstnanců </w:t>
      </w:r>
      <w:r w:rsidR="006B3A1A" w:rsidRPr="006B3A1A">
        <w:rPr>
          <w:rFonts w:cs="Calibri"/>
        </w:rPr>
        <w:t xml:space="preserve">v rámci </w:t>
      </w:r>
      <w:r w:rsidR="00724926">
        <w:rPr>
          <w:rFonts w:cs="Calibri"/>
        </w:rPr>
        <w:t>oddělení</w:t>
      </w:r>
      <w:r w:rsidR="006B3A1A" w:rsidRPr="006B3A1A">
        <w:rPr>
          <w:rFonts w:cs="Calibri"/>
        </w:rPr>
        <w:t xml:space="preserve">)  </w:t>
      </w:r>
    </w:p>
    <w:p w14:paraId="587C0C00" w14:textId="77777777" w:rsidR="004D500A" w:rsidRDefault="004D500A">
      <w:pPr>
        <w:rPr>
          <w:rFonts w:cs="Calibri"/>
        </w:rPr>
      </w:pPr>
    </w:p>
    <w:p w14:paraId="5A40BFEA" w14:textId="77777777" w:rsidR="004D500A" w:rsidRDefault="004D500A">
      <w:pPr>
        <w:rPr>
          <w:rFonts w:cs="Calibri"/>
        </w:rPr>
      </w:pPr>
    </w:p>
    <w:p w14:paraId="449DC942" w14:textId="29E53C22" w:rsidR="004D500A" w:rsidRDefault="004D500A">
      <w:pPr>
        <w:rPr>
          <w:rFonts w:cs="Calibri"/>
        </w:rPr>
      </w:pPr>
      <w:r>
        <w:rPr>
          <w:rFonts w:cs="Calibri"/>
        </w:rPr>
        <w:t>Datum:</w:t>
      </w:r>
    </w:p>
    <w:p w14:paraId="4558FA32" w14:textId="4C4ECD0C" w:rsidR="004D500A" w:rsidRDefault="004D500A">
      <w:pPr>
        <w:rPr>
          <w:rFonts w:cs="Calibri"/>
        </w:rPr>
      </w:pPr>
      <w:r>
        <w:rPr>
          <w:rFonts w:cs="Calibri"/>
        </w:rPr>
        <w:t>Podpis:</w:t>
      </w:r>
    </w:p>
    <w:sectPr w:rsidR="004D50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17"/>
    <w:multiLevelType w:val="hybridMultilevel"/>
    <w:tmpl w:val="FFFFFFFF"/>
    <w:lvl w:ilvl="0" w:tplc="A8847BC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76C"/>
    <w:multiLevelType w:val="hybridMultilevel"/>
    <w:tmpl w:val="D8FCCDFA"/>
    <w:lvl w:ilvl="0" w:tplc="1F18348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u w:color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10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515"/>
    <w:multiLevelType w:val="hybridMultilevel"/>
    <w:tmpl w:val="B4C4406C"/>
    <w:lvl w:ilvl="0" w:tplc="D16CCF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8C43E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8142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06F411B"/>
    <w:multiLevelType w:val="hybridMultilevel"/>
    <w:tmpl w:val="FFFFFFFF"/>
    <w:lvl w:ilvl="0" w:tplc="0C765AE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BCB"/>
    <w:multiLevelType w:val="hybridMultilevel"/>
    <w:tmpl w:val="F6861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7EC1"/>
    <w:multiLevelType w:val="hybridMultilevel"/>
    <w:tmpl w:val="1166C82A"/>
    <w:lvl w:ilvl="0" w:tplc="A0161E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C45839"/>
    <w:multiLevelType w:val="hybridMultilevel"/>
    <w:tmpl w:val="FFFFFFFF"/>
    <w:lvl w:ilvl="0" w:tplc="B7B072C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706A"/>
    <w:multiLevelType w:val="hybridMultilevel"/>
    <w:tmpl w:val="50203964"/>
    <w:lvl w:ilvl="0" w:tplc="1F183480"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  <w:u w:color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26B0"/>
    <w:multiLevelType w:val="hybridMultilevel"/>
    <w:tmpl w:val="DB780D08"/>
    <w:lvl w:ilvl="0" w:tplc="1F183480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E250AF"/>
    <w:multiLevelType w:val="hybridMultilevel"/>
    <w:tmpl w:val="9B6E7B84"/>
    <w:lvl w:ilvl="0" w:tplc="1F183480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035C3"/>
    <w:multiLevelType w:val="hybridMultilevel"/>
    <w:tmpl w:val="FFFFFFFF"/>
    <w:lvl w:ilvl="0" w:tplc="B92EB0B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2A4C40"/>
    <w:multiLevelType w:val="hybridMultilevel"/>
    <w:tmpl w:val="FFFFFFFF"/>
    <w:lvl w:ilvl="0" w:tplc="9782FD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26862"/>
    <w:multiLevelType w:val="hybridMultilevel"/>
    <w:tmpl w:val="1996121C"/>
    <w:lvl w:ilvl="0" w:tplc="1F183480"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  <w:u w:color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82C03"/>
    <w:multiLevelType w:val="hybridMultilevel"/>
    <w:tmpl w:val="1422AFD0"/>
    <w:lvl w:ilvl="0" w:tplc="30B2A6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80784"/>
    <w:multiLevelType w:val="hybridMultilevel"/>
    <w:tmpl w:val="00261F7E"/>
    <w:lvl w:ilvl="0" w:tplc="1F18348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u w:color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555D0"/>
    <w:multiLevelType w:val="hybridMultilevel"/>
    <w:tmpl w:val="622467A0"/>
    <w:lvl w:ilvl="0" w:tplc="DF601E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A0DF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72456"/>
    <w:multiLevelType w:val="hybridMultilevel"/>
    <w:tmpl w:val="7186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E01F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75061">
    <w:abstractNumId w:val="14"/>
  </w:num>
  <w:num w:numId="2" w16cid:durableId="1224490759">
    <w:abstractNumId w:val="11"/>
  </w:num>
  <w:num w:numId="3" w16cid:durableId="631328705">
    <w:abstractNumId w:val="8"/>
  </w:num>
  <w:num w:numId="4" w16cid:durableId="1805853262">
    <w:abstractNumId w:val="9"/>
  </w:num>
  <w:num w:numId="5" w16cid:durableId="1174805841">
    <w:abstractNumId w:val="0"/>
  </w:num>
  <w:num w:numId="6" w16cid:durableId="1906064017">
    <w:abstractNumId w:val="5"/>
  </w:num>
  <w:num w:numId="7" w16cid:durableId="97869433">
    <w:abstractNumId w:val="13"/>
  </w:num>
  <w:num w:numId="8" w16cid:durableId="511072731">
    <w:abstractNumId w:val="19"/>
  </w:num>
  <w:num w:numId="9" w16cid:durableId="1954893909">
    <w:abstractNumId w:val="2"/>
  </w:num>
  <w:num w:numId="10" w16cid:durableId="331570363">
    <w:abstractNumId w:val="3"/>
  </w:num>
  <w:num w:numId="11" w16cid:durableId="988023967">
    <w:abstractNumId w:val="4"/>
  </w:num>
  <w:num w:numId="12" w16cid:durableId="1636714727">
    <w:abstractNumId w:val="6"/>
  </w:num>
  <w:num w:numId="13" w16cid:durableId="130363032">
    <w:abstractNumId w:val="16"/>
  </w:num>
  <w:num w:numId="14" w16cid:durableId="765661845">
    <w:abstractNumId w:val="21"/>
  </w:num>
  <w:num w:numId="15" w16cid:durableId="2122412429">
    <w:abstractNumId w:val="12"/>
  </w:num>
  <w:num w:numId="16" w16cid:durableId="1723870518">
    <w:abstractNumId w:val="18"/>
  </w:num>
  <w:num w:numId="17" w16cid:durableId="1781801521">
    <w:abstractNumId w:val="15"/>
  </w:num>
  <w:num w:numId="18" w16cid:durableId="1624116529">
    <w:abstractNumId w:val="10"/>
  </w:num>
  <w:num w:numId="19" w16cid:durableId="2024432447">
    <w:abstractNumId w:val="7"/>
  </w:num>
  <w:num w:numId="20" w16cid:durableId="308099118">
    <w:abstractNumId w:val="20"/>
  </w:num>
  <w:num w:numId="21" w16cid:durableId="982925125">
    <w:abstractNumId w:val="1"/>
  </w:num>
  <w:num w:numId="22" w16cid:durableId="452097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6E"/>
    <w:rsid w:val="0001305A"/>
    <w:rsid w:val="000275A8"/>
    <w:rsid w:val="000302B0"/>
    <w:rsid w:val="000438BA"/>
    <w:rsid w:val="00044691"/>
    <w:rsid w:val="0008068A"/>
    <w:rsid w:val="0008576E"/>
    <w:rsid w:val="000950D4"/>
    <w:rsid w:val="00097683"/>
    <w:rsid w:val="000B583C"/>
    <w:rsid w:val="000D32B1"/>
    <w:rsid w:val="000D7ABE"/>
    <w:rsid w:val="000E2239"/>
    <w:rsid w:val="000E50AE"/>
    <w:rsid w:val="000E78F3"/>
    <w:rsid w:val="0010184D"/>
    <w:rsid w:val="00144665"/>
    <w:rsid w:val="001521D6"/>
    <w:rsid w:val="001746CF"/>
    <w:rsid w:val="0019726D"/>
    <w:rsid w:val="001D4682"/>
    <w:rsid w:val="001E3B74"/>
    <w:rsid w:val="001F2914"/>
    <w:rsid w:val="00235959"/>
    <w:rsid w:val="00253B29"/>
    <w:rsid w:val="00274DF2"/>
    <w:rsid w:val="002806E8"/>
    <w:rsid w:val="002A10A8"/>
    <w:rsid w:val="002C07FB"/>
    <w:rsid w:val="002C0C9F"/>
    <w:rsid w:val="003203ED"/>
    <w:rsid w:val="003304BC"/>
    <w:rsid w:val="00335F35"/>
    <w:rsid w:val="0038642E"/>
    <w:rsid w:val="003A7597"/>
    <w:rsid w:val="003B24F2"/>
    <w:rsid w:val="003B305C"/>
    <w:rsid w:val="003E0132"/>
    <w:rsid w:val="003E40D6"/>
    <w:rsid w:val="003E7B46"/>
    <w:rsid w:val="003F6F08"/>
    <w:rsid w:val="004200EB"/>
    <w:rsid w:val="0042213F"/>
    <w:rsid w:val="00436E2A"/>
    <w:rsid w:val="00445C8D"/>
    <w:rsid w:val="00466934"/>
    <w:rsid w:val="00470F13"/>
    <w:rsid w:val="00477AD1"/>
    <w:rsid w:val="00491A55"/>
    <w:rsid w:val="004D500A"/>
    <w:rsid w:val="005064B6"/>
    <w:rsid w:val="0051408D"/>
    <w:rsid w:val="00514CD1"/>
    <w:rsid w:val="00520B7F"/>
    <w:rsid w:val="005302C5"/>
    <w:rsid w:val="00545D45"/>
    <w:rsid w:val="00561406"/>
    <w:rsid w:val="005C0866"/>
    <w:rsid w:val="005C3F86"/>
    <w:rsid w:val="005D6832"/>
    <w:rsid w:val="00616C64"/>
    <w:rsid w:val="00617DAD"/>
    <w:rsid w:val="0062223D"/>
    <w:rsid w:val="00625CD2"/>
    <w:rsid w:val="006A67BE"/>
    <w:rsid w:val="006B3A1A"/>
    <w:rsid w:val="006B7896"/>
    <w:rsid w:val="006C79BF"/>
    <w:rsid w:val="006D3A90"/>
    <w:rsid w:val="006D5494"/>
    <w:rsid w:val="006E5D9B"/>
    <w:rsid w:val="006E6FA5"/>
    <w:rsid w:val="00724926"/>
    <w:rsid w:val="007711F1"/>
    <w:rsid w:val="00773F46"/>
    <w:rsid w:val="007A1086"/>
    <w:rsid w:val="007A4123"/>
    <w:rsid w:val="007D0CE7"/>
    <w:rsid w:val="007D4BF8"/>
    <w:rsid w:val="007F4597"/>
    <w:rsid w:val="007F5F48"/>
    <w:rsid w:val="008005AD"/>
    <w:rsid w:val="008056D9"/>
    <w:rsid w:val="00805B6D"/>
    <w:rsid w:val="00815E8B"/>
    <w:rsid w:val="00816991"/>
    <w:rsid w:val="008257EE"/>
    <w:rsid w:val="00836C72"/>
    <w:rsid w:val="008607F1"/>
    <w:rsid w:val="00867E61"/>
    <w:rsid w:val="008A2960"/>
    <w:rsid w:val="008A5B87"/>
    <w:rsid w:val="008B1803"/>
    <w:rsid w:val="008B3DA1"/>
    <w:rsid w:val="008C0420"/>
    <w:rsid w:val="008D1063"/>
    <w:rsid w:val="008E6ADB"/>
    <w:rsid w:val="008F01EB"/>
    <w:rsid w:val="009100D1"/>
    <w:rsid w:val="00915DC7"/>
    <w:rsid w:val="0091622B"/>
    <w:rsid w:val="009179EE"/>
    <w:rsid w:val="00931C15"/>
    <w:rsid w:val="00956498"/>
    <w:rsid w:val="00967C7B"/>
    <w:rsid w:val="00981185"/>
    <w:rsid w:val="00982500"/>
    <w:rsid w:val="00992176"/>
    <w:rsid w:val="009979AD"/>
    <w:rsid w:val="00A24955"/>
    <w:rsid w:val="00A320B0"/>
    <w:rsid w:val="00A637C3"/>
    <w:rsid w:val="00A66A3C"/>
    <w:rsid w:val="00AC6C91"/>
    <w:rsid w:val="00AD6857"/>
    <w:rsid w:val="00AD6A84"/>
    <w:rsid w:val="00AF37A3"/>
    <w:rsid w:val="00AF74F0"/>
    <w:rsid w:val="00B7019F"/>
    <w:rsid w:val="00B71643"/>
    <w:rsid w:val="00B87283"/>
    <w:rsid w:val="00BA5316"/>
    <w:rsid w:val="00BA7806"/>
    <w:rsid w:val="00BB1EF5"/>
    <w:rsid w:val="00C048F9"/>
    <w:rsid w:val="00C061B9"/>
    <w:rsid w:val="00C518E4"/>
    <w:rsid w:val="00C6255C"/>
    <w:rsid w:val="00C934A0"/>
    <w:rsid w:val="00CA5D32"/>
    <w:rsid w:val="00CC6803"/>
    <w:rsid w:val="00CC683A"/>
    <w:rsid w:val="00CD7D5A"/>
    <w:rsid w:val="00D12746"/>
    <w:rsid w:val="00D148AB"/>
    <w:rsid w:val="00D14AE9"/>
    <w:rsid w:val="00D23EB2"/>
    <w:rsid w:val="00D67862"/>
    <w:rsid w:val="00D67DB9"/>
    <w:rsid w:val="00D73ED7"/>
    <w:rsid w:val="00D9778B"/>
    <w:rsid w:val="00DC4698"/>
    <w:rsid w:val="00DF0EFE"/>
    <w:rsid w:val="00E05702"/>
    <w:rsid w:val="00E156BD"/>
    <w:rsid w:val="00E373C8"/>
    <w:rsid w:val="00E62FC4"/>
    <w:rsid w:val="00E87628"/>
    <w:rsid w:val="00E95DD1"/>
    <w:rsid w:val="00EA1363"/>
    <w:rsid w:val="00EA33CD"/>
    <w:rsid w:val="00ED008E"/>
    <w:rsid w:val="00EE19D8"/>
    <w:rsid w:val="00EF7996"/>
    <w:rsid w:val="00F02CBE"/>
    <w:rsid w:val="00F03BF4"/>
    <w:rsid w:val="00F15394"/>
    <w:rsid w:val="00F15919"/>
    <w:rsid w:val="00F4411A"/>
    <w:rsid w:val="00F46EBE"/>
    <w:rsid w:val="00F739F6"/>
    <w:rsid w:val="00FA5027"/>
    <w:rsid w:val="00FB0B92"/>
    <w:rsid w:val="00FC1DF2"/>
    <w:rsid w:val="00FD3919"/>
    <w:rsid w:val="00FE64BA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95F04"/>
  <w14:defaultImageDpi w14:val="0"/>
  <w15:docId w15:val="{A6407B16-B4D6-4733-9508-7988EF0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66934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06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5F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5F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5F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F3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45C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C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45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Tejcová</dc:creator>
  <cp:keywords/>
  <dc:description/>
  <cp:lastModifiedBy>Tereza Červenkov</cp:lastModifiedBy>
  <cp:revision>7</cp:revision>
  <cp:lastPrinted>2025-02-04T07:36:00Z</cp:lastPrinted>
  <dcterms:created xsi:type="dcterms:W3CDTF">2025-04-28T08:56:00Z</dcterms:created>
  <dcterms:modified xsi:type="dcterms:W3CDTF">2025-04-29T08:35:00Z</dcterms:modified>
</cp:coreProperties>
</file>